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A8B" w:rsidRPr="00176CAF" w:rsidRDefault="00267A8B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Y7 FRENCH Topic 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4 </w:t>
                            </w:r>
                            <w:r w:rsidR="007967E6" w:rsidRPr="007967E6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– Mon quartier – Local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267A8B" w:rsidRPr="00176CAF" w:rsidRDefault="00267A8B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Y7 FRENCH Topic 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4 </w:t>
                      </w:r>
                      <w:r w:rsidR="007967E6" w:rsidRPr="007967E6">
                        <w:rPr>
                          <w:rFonts w:cstheme="minorHAnsi"/>
                          <w:b/>
                          <w:color w:val="000000" w:themeColor="text1"/>
                        </w:rPr>
                        <w:t>– Mon quartier – Local area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7967E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-77190</wp:posOffset>
                </wp:positionH>
                <wp:positionV relativeFrom="paragraph">
                  <wp:posOffset>288298</wp:posOffset>
                </wp:positionV>
                <wp:extent cx="2533650" cy="2149434"/>
                <wp:effectExtent l="0" t="0" r="19050" b="2286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149434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A8B" w:rsidRDefault="00267A8B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267A8B" w:rsidRDefault="007967E6" w:rsidP="007967E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Use </w:t>
                            </w:r>
                            <w:proofErr w:type="spellStart"/>
                            <w:r w:rsidRPr="007967E6">
                              <w:rPr>
                                <w:rFonts w:ascii="Calibri" w:hAnsi="Calibri" w:cs="Calibr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mais</w:t>
                            </w:r>
                            <w:proofErr w:type="spellEnd"/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7967E6">
                              <w:rPr>
                                <w:rFonts w:ascii="Calibri" w:hAnsi="Calibri" w:cs="Calibr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par </w:t>
                            </w:r>
                            <w:proofErr w:type="spellStart"/>
                            <w:r w:rsidRPr="007967E6">
                              <w:rPr>
                                <w:rFonts w:ascii="Calibri" w:hAnsi="Calibri" w:cs="Calibr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contre</w:t>
                            </w:r>
                            <w:proofErr w:type="spellEnd"/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 create contrasting sentences</w:t>
                            </w:r>
                          </w:p>
                          <w:p w:rsidR="007967E6" w:rsidRDefault="007967E6" w:rsidP="007967E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Create / build more complex sentences</w:t>
                            </w:r>
                          </w:p>
                          <w:p w:rsidR="007967E6" w:rsidRDefault="007967E6" w:rsidP="007967E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Using sequencing connectives</w:t>
                            </w:r>
                          </w:p>
                          <w:p w:rsidR="007967E6" w:rsidRDefault="007967E6" w:rsidP="007967E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Use </w:t>
                            </w:r>
                            <w:proofErr w:type="spellStart"/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map</w:t>
                            </w:r>
                            <w:proofErr w:type="spellEnd"/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skills</w:t>
                            </w:r>
                            <w:proofErr w:type="spellEnd"/>
                          </w:p>
                          <w:p w:rsidR="007967E6" w:rsidRPr="007967E6" w:rsidRDefault="007967E6" w:rsidP="007967E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Pronounce words correctly.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6.1pt;margin-top:22.7pt;width:199.5pt;height:169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gimvQIAAA8GAAAOAAAAZHJzL2Uyb0RvYy54bWysVE1v2zAMvQ/YfxB0X+18bgnqFEGKDAOK&#10;Nmg79KzIcmxAFjVJSZz9+lGS7XRpt8Owi02J5CP5RPL6pqklOQhjK1AZHVyllAjFIa/ULqPfn9ef&#10;vlBiHVM5k6BERk/C0pvFxw/XRz0XQyhB5sIQBFF2ftQZLZ3T8ySxvBQ1s1eghUJlAaZmDo9ml+SG&#10;HRG9lskwTafJEUyuDXBhLd7eRiVdBPyiENw9FIUVjsiMYm4ufE34bv03WVyz+c4wXVa8TYP9QxY1&#10;qxQG7aFumWNkb6o3UHXFDVgo3BWHOoGiqLgINWA1g/SimqeSaRFqQXKs7mmy/w+W3x82hlQ5vh0l&#10;itX4RI+wV7nIySOSx9ROCjLwNB21naP1k96Y9mRR9DU3han9H6shTaD21FMrGkc4Xg4no9F0gi/A&#10;UTccjGfj0dijJmd3baz7KqAmXsio8Wn4HAKv7HBnXbTv7HxIC7LK15WU4WB225U05MDwsdfr1Wo2&#10;i75SlyzeTqdpGh4d49poHnL4DUeqt9C+H0UP7prBJfIIgXvkzvoSG6N68MRzGdkLkjtJ4UNK9SgK&#10;fAzPV8APY3AOyzgXysXQtmS5iEVN/hg6AHrkAinqsVuALskI0mFHjlt77yrCFPXO6d8Si869R4gM&#10;yvXOdaXAvAcgsao2crTvSIrUeJZcs23aRkVLf7OF/ITNayBOtdV8XWHr3DHrNszgGGO74WpyD/gp&#10;JBwzCq1ESQnm53v33h6nC7WUHHEtZNT+2DMjKJHfFM7dbDAe+z0SDuPJ5yEezGvN9rVG7esVYDPi&#10;bGF2QfT2TnZiYaB+wQ229FFRxRTH2Bl1nbhycVnhBuRiuQxGuDk0c3fqSXMP7Vn2M/HcvDCj2+lx&#10;OHj30C0QNr+Yn2jrPRUs9w6KKgzXmdWWf9w6oYfbDenX2utzsDrv8cUvAAAA//8DAFBLAwQUAAYA&#10;CAAAACEA2lZV+uAAAAAKAQAADwAAAGRycy9kb3ducmV2LnhtbEyPwW7CMAyG75P2DpEn7YIgpWWI&#10;laZom9g4A0W7uo1pqjVJ1YRS3n7htN1s+dPv7882o27ZQL1rrBEwn0XAyFRWNqYWUBw/pytgzqOR&#10;2FpDAm7kYJM/PmSYSns1exoOvmYhxLgUBSjvu5RzVynS6Ga2IxNuZ9tr9GHtay57vIZw3fI4ipZc&#10;Y2PCB4UdfSiqfg4XLWB7mhST4XjiN7f9KnYlJup9/y3E89P4tgbmafR/MNz1gzrkwam0FyMdawVM&#10;53EcUAGLlwWwACSrZehS3ofkFXie8f8V8l8AAAD//wMAUEsBAi0AFAAGAAgAAAAhALaDOJL+AAAA&#10;4QEAABMAAAAAAAAAAAAAAAAAAAAAAFtDb250ZW50X1R5cGVzXS54bWxQSwECLQAUAAYACAAAACEA&#10;OP0h/9YAAACUAQAACwAAAAAAAAAAAAAAAAAvAQAAX3JlbHMvLnJlbHNQSwECLQAUAAYACAAAACEA&#10;ynIIpr0CAAAPBgAADgAAAAAAAAAAAAAAAAAuAgAAZHJzL2Uyb0RvYy54bWxQSwECLQAUAAYACAAA&#10;ACEA2lZV+uAAAAAKAQAADwAAAAAAAAAAAAAAAAAXBQAAZHJzL2Rvd25yZXYueG1sUEsFBgAAAAAE&#10;AAQA8wAAACQGAAAAAA==&#10;" fillcolor="#fc9" strokecolor="black [3213]" strokeweight="2pt">
                <v:fill opacity="43176f"/>
                <v:stroke opacity="19789f"/>
                <v:textbox>
                  <w:txbxContent>
                    <w:p w:rsidR="00267A8B" w:rsidRDefault="00267A8B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267A8B" w:rsidRDefault="007967E6" w:rsidP="007967E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Use </w:t>
                      </w:r>
                      <w:proofErr w:type="spellStart"/>
                      <w:r w:rsidRPr="007967E6">
                        <w:rPr>
                          <w:rFonts w:ascii="Calibri" w:hAnsi="Calibri" w:cs="Calibr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mais</w:t>
                      </w:r>
                      <w:proofErr w:type="spellEnd"/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and </w:t>
                      </w:r>
                      <w:r w:rsidRPr="007967E6">
                        <w:rPr>
                          <w:rFonts w:ascii="Calibri" w:hAnsi="Calibri" w:cs="Calibr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par </w:t>
                      </w:r>
                      <w:proofErr w:type="spellStart"/>
                      <w:r w:rsidRPr="007967E6">
                        <w:rPr>
                          <w:rFonts w:ascii="Calibri" w:hAnsi="Calibri" w:cs="Calibr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contre</w:t>
                      </w:r>
                      <w:proofErr w:type="spellEnd"/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to create contrasting sentences</w:t>
                      </w:r>
                    </w:p>
                    <w:p w:rsidR="007967E6" w:rsidRDefault="007967E6" w:rsidP="007967E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Create / build more complex sentences</w:t>
                      </w:r>
                    </w:p>
                    <w:p w:rsidR="007967E6" w:rsidRDefault="007967E6" w:rsidP="007967E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Using sequencing connectives</w:t>
                      </w:r>
                    </w:p>
                    <w:p w:rsidR="007967E6" w:rsidRDefault="007967E6" w:rsidP="007967E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Use </w:t>
                      </w:r>
                      <w:proofErr w:type="spellStart"/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map</w:t>
                      </w:r>
                      <w:proofErr w:type="spellEnd"/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skills</w:t>
                      </w:r>
                      <w:proofErr w:type="spellEnd"/>
                    </w:p>
                    <w:p w:rsidR="007967E6" w:rsidRPr="007967E6" w:rsidRDefault="007967E6" w:rsidP="007967E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Pronounce words correctly.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2606634</wp:posOffset>
                </wp:positionH>
                <wp:positionV relativeFrom="paragraph">
                  <wp:posOffset>193296</wp:posOffset>
                </wp:positionV>
                <wp:extent cx="2533650" cy="2327563"/>
                <wp:effectExtent l="0" t="0" r="19050" b="158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27563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A8B" w:rsidRDefault="00267A8B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7967E6" w:rsidRPr="007967E6" w:rsidRDefault="007967E6" w:rsidP="007967E6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7967E6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Il y a un/une/des il n’y a pas de/d’…</w:t>
                            </w:r>
                          </w:p>
                          <w:p w:rsidR="007967E6" w:rsidRPr="007967E6" w:rsidRDefault="007967E6" w:rsidP="007967E6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Word order (position of adjectives)</w:t>
                            </w:r>
                          </w:p>
                          <w:p w:rsidR="007967E6" w:rsidRPr="007967E6" w:rsidRDefault="007967E6" w:rsidP="007967E6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7967E6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Au/à la/à l’/aux</w:t>
                            </w:r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(‘to the’, ‘at the’) </w:t>
                            </w:r>
                          </w:p>
                          <w:p w:rsidR="007967E6" w:rsidRPr="007967E6" w:rsidRDefault="007967E6" w:rsidP="007967E6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7E6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On peut</w:t>
                            </w:r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infinitive </w:t>
                            </w:r>
                          </w:p>
                          <w:p w:rsidR="007967E6" w:rsidRPr="007967E6" w:rsidRDefault="007967E6" w:rsidP="007967E6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The </w:t>
                            </w:r>
                            <w:proofErr w:type="spellStart"/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imperative</w:t>
                            </w:r>
                            <w:proofErr w:type="spellEnd"/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Using</w:t>
                            </w:r>
                            <w:proofErr w:type="spellEnd"/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r w:rsidRPr="007967E6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Au / à la / à </w:t>
                            </w:r>
                            <w:proofErr w:type="gramStart"/>
                            <w:r w:rsidRPr="007967E6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l’ /</w:t>
                            </w:r>
                            <w:proofErr w:type="gramEnd"/>
                            <w:r w:rsidRPr="007967E6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aux</w:t>
                            </w:r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</w:p>
                          <w:p w:rsidR="00267A8B" w:rsidRDefault="007967E6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967E6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Vouloir</w:t>
                            </w:r>
                            <w:proofErr w:type="spellEnd"/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proofErr w:type="spellStart"/>
                            <w:r w:rsidRPr="007967E6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pouvoir</w:t>
                            </w:r>
                            <w:proofErr w:type="spellEnd"/>
                          </w:p>
                          <w:p w:rsidR="007967E6" w:rsidRPr="00267A8B" w:rsidRDefault="007967E6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Use </w:t>
                            </w:r>
                            <w:r w:rsidRPr="007967E6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du/de la/de l’/des</w:t>
                            </w:r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+ </w:t>
                            </w:r>
                            <w:proofErr w:type="spellStart"/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prepositions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25pt;margin-top:15.2pt;width:199.5pt;height:183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iNHmQIAAE0FAAAOAAAAZHJzL2Uyb0RvYy54bWysVMlu2zAQvRfoPxC8N5LlJa0ROTASuCgQ&#10;JEGSImeaohaAIlmStuR+fR8p2dl6KqoDNRtneTPDi8u+lWQvrGu0yunkLKVEKK6LRlU5/fm0+fKV&#10;EueZKpjUSuT0IBy9XH3+dNGZpch0rWUhLIET5ZadyWntvVkmieO1aJk700YoKEttW+bB2iopLOvg&#10;vZVJlqaLpNO2MFZz4Ryk14OSrqL/shTc35WlE57InCI3H08bz204k9UFW1aWmbrhYxrsH7JoWaMQ&#10;9OTqmnlGdrb54KptuNVOl/6M6zbRZdlwEWtANZP0XTWPNTMi1gJwnDnB5P6fW367v7ekKXI6pUSx&#10;Fi160DtViII8ADymKinINMDUGbeE9aO5tyPnQIaa+9K24Y9qSB+hPZygFb0nHMJsPp0u5ugAhy6b&#10;ZufzRfSavFw31vnvQrckEDm1IY2QQ8SV7W+cR1zYH+1CSKdlU2waKSNjq+2VtGTP0OwNvjQd7kpT&#10;s0E6WaQQDn7cYB59vvEjFelCxjOYEs4wlaVkHmRrgJNTFSVMVhh37m0M8Oa2O7hTEhjUQndPAIES&#10;yZyHAsjE731m0yA9ZhZdfEwsVH7NXD3UEqOON6QKAIg48CNQoV9DhwLl+20f25yFG0Gy1cUBrbd6&#10;2Aln+KaB/xukec8slgDFY7H9HY5SaiCiR4qSWtvff5MHe8wmtJR0WCqg9WvHrED1PxSm9ttkNgtb&#10;GJnZ/DwDY19rtq81atdeabRygifE8EgGey+PZGl1+4z9X4eoUDHFETunQHsgr/yw6ng/uFivoxH2&#10;zjB/ox4ND64DbgHXp/6ZWTPOnkfHbvVx/djy3fQNtuGm0uud12UTR/MFVbQuMNjZ2MTxfQmPwms+&#10;Wr28gqs/AAAA//8DAFBLAwQUAAYACAAAACEAtwchLdwAAAAKAQAADwAAAGRycy9kb3ducmV2Lnht&#10;bEyPwU7DMAyG70i8Q2QkbiwpHWUtTSc0hOAGDB4ga01bkThVkq3l7TEnOPr3p9+f6+3irDhhiKMn&#10;DdlKgUBqfTdSr+Hj/fFqAyImQ52xnlDDN0bYNudntak6P9MbnvapF1xCsTIahpSmSsrYDuhMXPkJ&#10;iXefPjiTeAy97IKZudxZea1UIZ0ZiS8MZsLdgO3X/ug0qDmmXR6Xh3Cbv4TCZunp9TlpfXmx3N+B&#10;SLikPxh+9VkdGnY6+CN1UVgN60zdMKohV2sQDGxUycGBg7IoQTa1/P9C8wMAAP//AwBQSwECLQAU&#10;AAYACAAAACEAtoM4kv4AAADhAQAAEwAAAAAAAAAAAAAAAAAAAAAAW0NvbnRlbnRfVHlwZXNdLnht&#10;bFBLAQItABQABgAIAAAAIQA4/SH/1gAAAJQBAAALAAAAAAAAAAAAAAAAAC8BAABfcmVscy8ucmVs&#10;c1BLAQItABQABgAIAAAAIQA+xiNHmQIAAE0FAAAOAAAAAAAAAAAAAAAAAC4CAABkcnMvZTJvRG9j&#10;LnhtbFBLAQItABQABgAIAAAAIQC3ByEt3AAAAAo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267A8B" w:rsidRDefault="00267A8B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7967E6" w:rsidRPr="007967E6" w:rsidRDefault="007967E6" w:rsidP="007967E6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7967E6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Il y a un/une/des il n’y a pas de/d’…</w:t>
                      </w:r>
                    </w:p>
                    <w:p w:rsidR="007967E6" w:rsidRPr="007967E6" w:rsidRDefault="007967E6" w:rsidP="007967E6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Word order (position of adjectives)</w:t>
                      </w:r>
                    </w:p>
                    <w:p w:rsidR="007967E6" w:rsidRPr="007967E6" w:rsidRDefault="007967E6" w:rsidP="007967E6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7967E6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Au/à la/à l’/aux</w:t>
                      </w:r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(‘to the’, ‘at the’) </w:t>
                      </w:r>
                    </w:p>
                    <w:p w:rsidR="007967E6" w:rsidRPr="007967E6" w:rsidRDefault="007967E6" w:rsidP="007967E6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967E6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On peut</w:t>
                      </w:r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+ infinitive </w:t>
                      </w:r>
                    </w:p>
                    <w:p w:rsidR="007967E6" w:rsidRPr="007967E6" w:rsidRDefault="007967E6" w:rsidP="007967E6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The </w:t>
                      </w:r>
                      <w:proofErr w:type="spellStart"/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imperative</w:t>
                      </w:r>
                      <w:proofErr w:type="spellEnd"/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Using</w:t>
                      </w:r>
                      <w:proofErr w:type="spellEnd"/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r w:rsidRPr="007967E6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Au / à la / à </w:t>
                      </w:r>
                      <w:proofErr w:type="gramStart"/>
                      <w:r w:rsidRPr="007967E6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l’ /</w:t>
                      </w:r>
                      <w:proofErr w:type="gramEnd"/>
                      <w:r w:rsidRPr="007967E6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aux</w:t>
                      </w:r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</w:p>
                    <w:p w:rsidR="00267A8B" w:rsidRDefault="007967E6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 w:rsidRPr="007967E6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Vouloir</w:t>
                      </w:r>
                      <w:proofErr w:type="spellEnd"/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and </w:t>
                      </w:r>
                      <w:proofErr w:type="spellStart"/>
                      <w:r w:rsidRPr="007967E6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pouvoir</w:t>
                      </w:r>
                      <w:proofErr w:type="spellEnd"/>
                    </w:p>
                    <w:p w:rsidR="007967E6" w:rsidRPr="00267A8B" w:rsidRDefault="007967E6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Use </w:t>
                      </w:r>
                      <w:r w:rsidRPr="007967E6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du/de la/de l’/des</w:t>
                      </w:r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+ </w:t>
                      </w:r>
                      <w:proofErr w:type="spellStart"/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prepositions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7967E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4197927</wp:posOffset>
                </wp:positionH>
                <wp:positionV relativeFrom="paragraph">
                  <wp:posOffset>242628</wp:posOffset>
                </wp:positionV>
                <wp:extent cx="5724525" cy="3876097"/>
                <wp:effectExtent l="0" t="0" r="28575" b="1016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3876097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A8B" w:rsidRDefault="00267A8B" w:rsidP="00AC1299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64E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structures &amp; vocabulary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Il y a … un bowling, un centre commercial, un centre sportif, un cinéma, un collège, une église, un fast-food, une gare routière, une maison des jeunes, un parc, une patinoire, une piscine, un </w:t>
                            </w:r>
                            <w:proofErr w:type="spell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skatepark</w:t>
                            </w:r>
                            <w:proofErr w:type="spell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un supermarché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Il n’y a pas de/d’… 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J’habite à … Dans ma ville/mon village, il y a/il n’y a pas … J’aime/Je n’aime pas … parce que … J’aimerais (bien) 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mais</w:t>
                            </w:r>
                            <w:proofErr w:type="gram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par contre, aussi, en plus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Qu’est-ce qu’on peut </w:t>
                            </w:r>
                            <w:proofErr w:type="gram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faire?</w:t>
                            </w:r>
                            <w:proofErr w:type="gramEnd"/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au</w:t>
                            </w:r>
                            <w:proofErr w:type="gram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bowling, au centre commercial, au cinéma, dans la forêt, à la maison des jeunes, au parc, à la patinoire, à la piscine, au </w:t>
                            </w:r>
                            <w:proofErr w:type="spell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skatepark</w:t>
                            </w:r>
                            <w:proofErr w:type="spell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au supermarché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On peut … faire des courses, faire du patin à glace/bowling/skate, faire de la natation, regarder un film, retrouver des copains, chercher un trésor caché, jouer au foot, acheter des vêtements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J’aime … aller au parc, faire du skate, etc. parce que c’est … 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amusant</w:t>
                            </w:r>
                            <w:proofErr w:type="gram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cool, extra, facile, génial, intéressant, magnifique, super</w:t>
                            </w:r>
                          </w:p>
                          <w:p w:rsid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Il y a un parc, une piscine, etc. où on peut …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Pour aller au cinéma/à la gare routière/à </w:t>
                            </w:r>
                            <w:proofErr w:type="gram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l’église?</w:t>
                            </w:r>
                            <w:proofErr w:type="gram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Allez tout droit. Tournez à gauche/droite. </w:t>
                            </w:r>
                            <w:proofErr w:type="gram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Traversez le</w:t>
                            </w:r>
                            <w:proofErr w:type="gram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pont/la place/la rue. </w:t>
                            </w:r>
                            <w:proofErr w:type="gram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Prenez la</w:t>
                            </w:r>
                            <w:proofErr w:type="gram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première/deuxième rue à gauche/droite.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d’abord</w:t>
                            </w:r>
                            <w:proofErr w:type="gram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puis, après, ensuite, pour finir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Je veux … Tu veux </w:t>
                            </w:r>
                            <w:proofErr w:type="gram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…?</w:t>
                            </w:r>
                            <w:proofErr w:type="gram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On peut …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regarder</w:t>
                            </w:r>
                            <w:proofErr w:type="gram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un film, faire du skate/shopping, faire un pique-nique, faire de la natation, aller à la maison des jeunes, aller au bowling, aller au parc d’attractions, voir un match de foot au stade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Tu veux sortir samedi matin/dimanche après-midi/vendredi </w:t>
                            </w:r>
                            <w:proofErr w:type="gram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soir?</w:t>
                            </w:r>
                            <w:proofErr w:type="gram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On se retrouve </w:t>
                            </w:r>
                            <w:proofErr w:type="gram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où?</w:t>
                            </w:r>
                            <w:proofErr w:type="gram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D’accord.</w:t>
                            </w:r>
                          </w:p>
                          <w:p w:rsid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à</w:t>
                            </w:r>
                            <w:proofErr w:type="gram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la gare routière, au café, chez moi/toi, devant le cinéma, sur la place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l’aire</w:t>
                            </w:r>
                            <w:proofErr w:type="gram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de jeu, les arbres, le banc, la cabane, le chemin, les fleurs, le lac, le ruisseau, le terrain de sport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à</w:t>
                            </w:r>
                            <w:proofErr w:type="gramEnd"/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côté/en face/à droite/à gauche du/de la/de l’/des …, devant, derrière, entre</w:t>
                            </w:r>
                          </w:p>
                          <w:p w:rsidR="007967E6" w:rsidRPr="007967E6" w:rsidRDefault="007967E6" w:rsidP="007967E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967E6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Suivez le chemin.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55pt;margin-top:19.1pt;width:450.75pt;height:305.2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lQDoQIAAE0FAAAOAAAAZHJzL2Uyb0RvYy54bWysVE1v2zAMvQ/YfxB0X+2kSdMGdYogRYYB&#10;RRu0HXpWZPkDkCVNUmJnv35PspN+7TQsB4cUqUfykdT1TddIshfW1VpldHSWUiIU13mtyoz+fF5/&#10;u6TEeaZyJrUSGT0IR28WX79ct2YuxrrSMheWAES5eWsyWnlv5knieCUa5s60EQrGQtuGeai2THLL&#10;WqA3Mhmn6UXSapsbq7lwDqe3vZEuIn5RCO4fisIJT2RGkZuPXxu/2/BNFtdsXlpmqpoPabB/yKJh&#10;tULQE9Qt84zsbP0Jqqm51U4X/ozrJtFFUXMRa0A1o/RDNU8VMyLWAnKcOdHk/h8sv99vLKnzjM4o&#10;UaxBix71TuUiJ48gj6lSCjILNLXGzeH9ZDZ20BzEUHNX2Cb8oxrSRWoPJ2pF5wnH4XQ2nkzHU0o4&#10;bOeXs4v0KqImr9eNdf670A0JQkZtSCPkEHll+zvnERf+R78Q0mlZ5+tayqjYcruSluwZmr1apel6&#10;3d+VpmL96egiTWPTgeN694j5Dkcq0mZ0PJ3AlXCGqSwk8xAbA56cKilhssS4c29jgHe33cGdksCg&#10;5rp9BgmUSOY8DGAm/j5mdh5OA88hswjxObFQ+S1zVV9LjDrckCoQIOLAD0SFfvUdCpLvtl1s8/mx&#10;l1udH9B6q/udcIava+DfIc0Ns1gCFI/F9g/4FFKDET1IlFTa/v7befDHbMJKSYulAlu/dswKVP9D&#10;YWqvRpNJ2MKoTDATUOxby/atRe2alUYrR3hCDI9i8PfyKBZWNy/Y/2WIChNTHLEzCrZ7ceX7Vcf7&#10;wcVyGZ2wd4b5O/VkeIAOvAVen7sXZs0wex4du9fH9WPzD9PX+4abSi93Xhd1HM3Ac88qWhcU7Gxs&#10;4vC+hEfhrR69Xl/BxR8AAAD//wMAUEsDBBQABgAIAAAAIQC/43K54QAAAAsBAAAPAAAAZHJzL2Rv&#10;d25yZXYueG1sTI/LTsMwEEX3SPyDNUjsqJMAVhriVAjx6qaogQ07J57GEfE4it02/XvcFSxH9+je&#10;M+VqtgM74OR7RxLSRQIMqXW6p07C1+fLTQ7MB0VaDY5Qwgk9rKrLi1IV2h1pi4c6dCyWkC+UBBPC&#10;WHDuW4NW+YUbkWK2c5NVIZ5Tx/WkjrHcDjxLEsGt6ikuGDXik8H2p95bCf3rOny8L/NNc9p8v9XP&#10;03a3dEbK66v58QFYwDn8wXDWj+pQRafG7Ul7NkgQIk0jKuE2z4CdgXuRCWBNjO5yAbwq+f8fql8A&#10;AAD//wMAUEsBAi0AFAAGAAgAAAAhALaDOJL+AAAA4QEAABMAAAAAAAAAAAAAAAAAAAAAAFtDb250&#10;ZW50X1R5cGVzXS54bWxQSwECLQAUAAYACAAAACEAOP0h/9YAAACUAQAACwAAAAAAAAAAAAAAAAAv&#10;AQAAX3JlbHMvLnJlbHNQSwECLQAUAAYACAAAACEA3+ZUA6ECAABNBQAADgAAAAAAAAAAAAAAAAAu&#10;AgAAZHJzL2Uyb0RvYy54bWxQSwECLQAUAAYACAAAACEAv+NyueEAAAALAQAADwAAAAAAAAAAAAAA&#10;AAD7BAAAZHJzL2Rvd25yZXYueG1sUEsFBgAAAAAEAAQA8wAAAAkGAAAAAA==&#10;" fillcolor="#c0f" strokecolor="windowText" strokeweight="2pt">
                <v:fill opacity="10537f"/>
                <v:stroke opacity="19789f"/>
                <v:textbox>
                  <w:txbxContent>
                    <w:p w:rsidR="00267A8B" w:rsidRDefault="00267A8B" w:rsidP="00AC1299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264E47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structures &amp; vocabulary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Il y a … un bowling, un centre commercial, un centre sportif, un cinéma, un collège, une église, un fast-food, une gare routière, une maison des jeunes, un parc, une patinoire, une piscine, un </w:t>
                      </w:r>
                      <w:proofErr w:type="spell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skatepark</w:t>
                      </w:r>
                      <w:proofErr w:type="spell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un supermarché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Il n’y a pas de/d’… 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J’habite à … Dans ma ville/mon village, il y a/il n’y a pas … J’aime/Je n’aime pas … parce que … J’aimerais (bien) 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mais</w:t>
                      </w:r>
                      <w:proofErr w:type="gram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par contre, aussi, en plus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Qu’est-ce qu’on peut </w:t>
                      </w:r>
                      <w:proofErr w:type="gram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faire?</w:t>
                      </w:r>
                      <w:proofErr w:type="gramEnd"/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au</w:t>
                      </w:r>
                      <w:proofErr w:type="gram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bowling, au centre commercial, au cinéma, dans la forêt, à la maison des jeunes, au parc, à la patinoire, à la piscine, au </w:t>
                      </w:r>
                      <w:proofErr w:type="spell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skatepark</w:t>
                      </w:r>
                      <w:proofErr w:type="spell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au supermarché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On peut … faire des courses, faire du patin à glace/bowling/skate, faire de la natation, regarder un film, retrouver des copains, chercher un trésor caché, jouer au foot, acheter des vêtements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J’aime … aller au parc, faire du skate, etc. parce que c’est … 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amusant</w:t>
                      </w:r>
                      <w:proofErr w:type="gram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cool, extra, facile, génial, intéressant, magnifique, super</w:t>
                      </w:r>
                    </w:p>
                    <w:p w:rsid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Il y a un parc, une piscine, etc. où on peut …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Pour aller au cinéma/à la gare routière/à </w:t>
                      </w:r>
                      <w:proofErr w:type="gram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l’église?</w:t>
                      </w:r>
                      <w:proofErr w:type="gram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Allez tout droit. Tournez à gauche/droite. </w:t>
                      </w:r>
                      <w:proofErr w:type="gram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Traversez le</w:t>
                      </w:r>
                      <w:proofErr w:type="gram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pont/la place/la rue. </w:t>
                      </w:r>
                      <w:proofErr w:type="gram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Prenez la</w:t>
                      </w:r>
                      <w:proofErr w:type="gram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première/deuxième rue à gauche/droite.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d’abord</w:t>
                      </w:r>
                      <w:proofErr w:type="gram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puis, après, ensuite, pour finir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Je veux … Tu veux </w:t>
                      </w:r>
                      <w:proofErr w:type="gram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…?</w:t>
                      </w:r>
                      <w:proofErr w:type="gram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On peut …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regarder</w:t>
                      </w:r>
                      <w:proofErr w:type="gram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un film, faire du skate/shopping, faire un pique-nique, faire de la natation, aller à la maison des jeunes, aller au bowling, aller au parc d’attractions, voir un match de foot au stade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Tu veux sortir samedi matin/dimanche après-midi/vendredi </w:t>
                      </w:r>
                      <w:proofErr w:type="gram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soir?</w:t>
                      </w:r>
                      <w:proofErr w:type="gram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On se retrouve </w:t>
                      </w:r>
                      <w:proofErr w:type="gram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où?</w:t>
                      </w:r>
                      <w:proofErr w:type="gram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D’accord.</w:t>
                      </w:r>
                    </w:p>
                    <w:p w:rsid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à</w:t>
                      </w:r>
                      <w:proofErr w:type="gram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la gare routière, au café, chez moi/toi, devant le cinéma, sur la place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l’aire</w:t>
                      </w:r>
                      <w:proofErr w:type="gram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de jeu, les arbres, le banc, la cabane, le chemin, les fleurs, le lac, le ruisseau, le terrain de sport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à</w:t>
                      </w:r>
                      <w:proofErr w:type="gramEnd"/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côté/en face/à droite/à gauche du/de la/de l’/des …, devant, derrière, entre</w:t>
                      </w:r>
                    </w:p>
                    <w:p w:rsidR="007967E6" w:rsidRPr="007967E6" w:rsidRDefault="007967E6" w:rsidP="007967E6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7967E6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Suivez le chemin.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-77190</wp:posOffset>
                </wp:positionH>
                <wp:positionV relativeFrom="paragraph">
                  <wp:posOffset>64498</wp:posOffset>
                </wp:positionV>
                <wp:extent cx="4142105" cy="1994791"/>
                <wp:effectExtent l="0" t="0" r="10795" b="2476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105" cy="1994791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A8B" w:rsidRDefault="00267A8B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0" w:name="_Hlk89874972"/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7967E6" w:rsidRPr="007967E6" w:rsidRDefault="007967E6" w:rsidP="007967E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Understand places in town</w:t>
                            </w:r>
                          </w:p>
                          <w:p w:rsidR="007967E6" w:rsidRPr="007967E6" w:rsidRDefault="007967E6" w:rsidP="007967E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Describe a town</w:t>
                            </w:r>
                          </w:p>
                          <w:p w:rsidR="007967E6" w:rsidRPr="007967E6" w:rsidRDefault="007967E6" w:rsidP="007967E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Say what activities you can do at different places </w:t>
                            </w:r>
                          </w:p>
                          <w:p w:rsidR="007967E6" w:rsidRPr="007967E6" w:rsidRDefault="007967E6" w:rsidP="007967E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Ask for and give directions </w:t>
                            </w:r>
                          </w:p>
                          <w:p w:rsidR="007967E6" w:rsidRPr="007967E6" w:rsidRDefault="007967E6" w:rsidP="007967E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Arrange to go out / Discuss meeting places </w:t>
                            </w:r>
                          </w:p>
                          <w:p w:rsidR="007967E6" w:rsidRPr="007967E6" w:rsidRDefault="007967E6" w:rsidP="007967E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7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Identify and describe the location of places on a map</w:t>
                            </w:r>
                          </w:p>
                          <w:p w:rsidR="007967E6" w:rsidRPr="007967E6" w:rsidRDefault="007967E6" w:rsidP="007967E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267A8B" w:rsidRDefault="00267A8B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6.1pt;margin-top:5.1pt;width:326.15pt;height:157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yOMwAIAAA8GAAAOAAAAZHJzL2Uyb0RvYy54bWysVE1v2zAMvQ/YfxB0X/0xN12COkWQIsOA&#10;oi3aDj0rshQbkCVNUmJnv36UZLtd2u0w7CJTIvlIPpO8vOpbgQ7M2EbJEmdnKUZMUlU1clfi70+b&#10;T18wso7IigglWYmPzOKr5ccPl51esFzVSlTMIACRdtHpEtfO6UWSWFqzltgzpZkEJVemJQ6uZpdU&#10;hnSA3ookT9NZ0ilTaaMosxZer6MSLwM+54y6O84tc0iUGHJz4TTh3PozWV6Sxc4QXTd0SIP8QxYt&#10;aSQEnaCuiSNob5o3UG1DjbKKuzOq2kRx3lAWaoBqsvSkmseaaBZqAXKsnmiy/w+W3h7uDWqqEucY&#10;SdLCL3pQe1mxCj0AeUTuBEO5p6nTdgHWj/reDDcLoq+556b1X6gG9YHa40Qt6x2i8FhkRZ6l5xhR&#10;0GXzeXExzzxq8uKujXVfmWqRF0psfBo+h8ArOdxYF+1HOx/SKtFUm0aIcDG77VoYdCDws9frzWY2&#10;i75C1yS+zi7SNPx0iGujecjhNxwh30L7fmQTuOuzU+TPADwhj9an2BDVgyeey8hekNxRMB9SyAfG&#10;4WcAX3nAD2PwEpZQyqSLoW1NKhaLOv9j6ADokTlQNGEPAGOSEWTEjhwP9t6VhSmanNO/JRadJ48Q&#10;WUk3ObeNVOY9AAFVDZGj/UhSpMaz5PptHxq1GLtxq6ojNK9RcaqtppsGWueGWHdPDIwxDDysJncH&#10;BxeqK7EaJIxqZX6+9+7tYbpAi1EHa6HE9seeGIaR+CZh7uZZUfg9Ei7F+UUOF/Nas32tkft2raAZ&#10;M1iCmgbR2zsxityo9hk22MpHBRWRFGKX2I3i2sVlBRuQstUqGMHm0MTdyEdNPbRn2c/EU/9MjB6m&#10;x8Hg3apxgZDFyfxEW+8p1WrvFG/CcHmeI6sD/7B1Qg8PG9Kvtdf3YPWyx5e/AAAA//8DAFBLAwQU&#10;AAYACAAAACEAzO/eBN8AAAAKAQAADwAAAGRycy9kb3ducmV2LnhtbEyPwUoDMRCG74LvEEbwIm2y&#10;21pk3WwpihfBQ6uIx3QzbpZuJkuStuvbO57saRj+j3++qdeTH8QJY+oDaSjmCgRSG2xPnYaP95fZ&#10;A4iUDVkzBEINP5hg3Vxf1aay4UxbPO1yJ7iEUmU0uJzHSsrUOvQmzcOIxNl3iN5kXmMnbTRnLveD&#10;LJVaSW964gvOjPjksD3sjl7D4TWau83z5z1NI27fsg2dwy+tb2+mzSOIjFP+h+FPn9WhYad9OJJN&#10;YtAwK8qSUQ4UTwZWS1WA2GtYlMsFyKaWly80vwAAAP//AwBQSwECLQAUAAYACAAAACEAtoM4kv4A&#10;AADhAQAAEwAAAAAAAAAAAAAAAAAAAAAAW0NvbnRlbnRfVHlwZXNdLnhtbFBLAQItABQABgAIAAAA&#10;IQA4/SH/1gAAAJQBAAALAAAAAAAAAAAAAAAAAC8BAABfcmVscy8ucmVsc1BLAQItABQABgAIAAAA&#10;IQCaCyOMwAIAAA8GAAAOAAAAAAAAAAAAAAAAAC4CAABkcnMvZTJvRG9jLnhtbFBLAQItABQABgAI&#10;AAAAIQDM794E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267A8B" w:rsidRDefault="00267A8B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1" w:name="_Hlk89874972"/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7967E6" w:rsidRPr="007967E6" w:rsidRDefault="007967E6" w:rsidP="007967E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Understand places in town</w:t>
                      </w:r>
                    </w:p>
                    <w:p w:rsidR="007967E6" w:rsidRPr="007967E6" w:rsidRDefault="007967E6" w:rsidP="007967E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Describe a town</w:t>
                      </w:r>
                    </w:p>
                    <w:p w:rsidR="007967E6" w:rsidRPr="007967E6" w:rsidRDefault="007967E6" w:rsidP="007967E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Say what activities you can do at different places </w:t>
                      </w:r>
                    </w:p>
                    <w:p w:rsidR="007967E6" w:rsidRPr="007967E6" w:rsidRDefault="007967E6" w:rsidP="007967E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Ask for and give directions </w:t>
                      </w:r>
                    </w:p>
                    <w:p w:rsidR="007967E6" w:rsidRPr="007967E6" w:rsidRDefault="007967E6" w:rsidP="007967E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Arrange to go out / Discuss meeting places </w:t>
                      </w:r>
                    </w:p>
                    <w:p w:rsidR="007967E6" w:rsidRPr="007967E6" w:rsidRDefault="007967E6" w:rsidP="007967E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967E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Identify and describe the location of places on a map</w:t>
                      </w:r>
                    </w:p>
                    <w:p w:rsidR="007967E6" w:rsidRPr="007967E6" w:rsidRDefault="007967E6" w:rsidP="007967E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267A8B" w:rsidRDefault="00267A8B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  <w:bookmarkEnd w:id="1"/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A8B" w:rsidRDefault="00267A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level: ____________________</w:t>
                            </w:r>
                          </w:p>
                          <w:p w:rsidR="00267A8B" w:rsidRDefault="00267A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267A8B" w:rsidRDefault="00267A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267A8B" w:rsidRPr="002361B9" w:rsidRDefault="00267A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eninw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zg69XJty&#10;h613ZtwJb8WqRfwbTPMeHC4BFo+LHe7wqJRBRsxe4qwx7vffvpM/ziZaOetxqZCtXxtwEqv/oXFq&#10;v2Z5TlsYlfzsfIKKe21Zv7boTXdlsJUZPiFWRJH8gzqIlTPdM+7/kqKiCbTA2AVHtkfxKoyrju+H&#10;kMtldMK9sxBu9KMVBE28Ea9PwzM4u5+9gB27NYf1g/m76Rt96aY2y00wVRtHk3geWcWekII7G7uz&#10;f1/oUXitR6+XV3DxBwAA//8DAFBLAwQUAAYACAAAACEAxm29ceAAAAAKAQAADwAAAGRycy9kb3du&#10;cmV2LnhtbEyPwU7DMAyG70i8Q2QkbltKgXUtTSc2xnGIbRw4eo1pC01SmqwrPD3mBDdb/6ffn/PF&#10;aFoxUO8bZxVcTSMQZEunG1speNk/TuYgfECrsXWWFHyRh0VxfpZjpt3JbmnYhUpwifUZKqhD6DIp&#10;fVmTQT91HVnO3lxvMPDaV1L3eOJy08o4imbSYGP5Qo0drWoqP3ZHo+AbP5fDe3W78U+vz6vleoge&#10;btK1UpcX4/0diEBj+IPhV5/VoWCngzta7UWrYBJHCaMcpCkIBmbXCQ8HBXESz0EWufz/QvEDAAD/&#10;/wMAUEsBAi0AFAAGAAgAAAAhALaDOJL+AAAA4QEAABMAAAAAAAAAAAAAAAAAAAAAAFtDb250ZW50&#10;X1R5cGVzXS54bWxQSwECLQAUAAYACAAAACEAOP0h/9YAAACUAQAACwAAAAAAAAAAAAAAAAAvAQAA&#10;X3JlbHMvLnJlbHNQSwECLQAUAAYACAAAACEA43Xp4p8CAABNBQAADgAAAAAAAAAAAAAAAAAuAgAA&#10;ZHJzL2Uyb0RvYy54bWxQSwECLQAUAAYACAAAACEAxm29ceAAAAAKAQAADwAAAAAAAAAAAAAAAAD5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267A8B" w:rsidRDefault="00267A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level: ____________________</w:t>
                      </w:r>
                    </w:p>
                    <w:p w:rsidR="00267A8B" w:rsidRDefault="00267A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267A8B" w:rsidRDefault="00267A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267A8B" w:rsidRPr="002361B9" w:rsidRDefault="00267A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141176</wp:posOffset>
                </wp:positionH>
                <wp:positionV relativeFrom="paragraph">
                  <wp:posOffset>-338447</wp:posOffset>
                </wp:positionV>
                <wp:extent cx="4584700" cy="3277590"/>
                <wp:effectExtent l="0" t="0" r="2540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27759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A8B" w:rsidRDefault="00267A8B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267A8B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267A8B" w:rsidTr="00A73F7E">
                              <w:tc>
                                <w:tcPr>
                                  <w:tcW w:w="127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67A8B" w:rsidRPr="00BE35F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 w:rsidR="007967E6" w:rsidRPr="007967E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Places in a town / Activities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267A8B" w:rsidTr="00A73F7E">
                              <w:tc>
                                <w:tcPr>
                                  <w:tcW w:w="127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67A8B" w:rsidRPr="00BE35F2" w:rsidRDefault="00267A8B" w:rsidP="00267A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267A8B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 w:rsidR="007967E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w</w:t>
                                  </w:r>
                                  <w:r w:rsidR="007967E6" w:rsidRPr="007967E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rite </w:t>
                                  </w:r>
                                  <w:proofErr w:type="gramStart"/>
                                  <w:r w:rsidR="007967E6" w:rsidRPr="007967E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about  </w:t>
                                  </w:r>
                                  <w:r w:rsidR="007967E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my</w:t>
                                  </w:r>
                                  <w:proofErr w:type="gramEnd"/>
                                  <w:r w:rsidR="007967E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7967E6" w:rsidRPr="007967E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town and say what </w:t>
                                  </w:r>
                                  <w:r w:rsidR="007967E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 w:rsidR="007967E6" w:rsidRPr="007967E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can do / like doing there using ‘on </w:t>
                                  </w:r>
                                  <w:proofErr w:type="spellStart"/>
                                  <w:r w:rsidR="007967E6" w:rsidRPr="007967E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peut</w:t>
                                  </w:r>
                                  <w:proofErr w:type="spellEnd"/>
                                  <w:r w:rsidR="007967E6" w:rsidRPr="007967E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’ + inf etc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267A8B" w:rsidTr="00A73F7E">
                              <w:tc>
                                <w:tcPr>
                                  <w:tcW w:w="127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67A8B" w:rsidRPr="00BE35F2" w:rsidRDefault="00267A8B" w:rsidP="007967E6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="007967E6" w:rsidRPr="007967E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I give a </w:t>
                                  </w:r>
                                  <w:proofErr w:type="gramStart"/>
                                  <w:r w:rsidR="007967E6" w:rsidRPr="007967E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n-US"/>
                                    </w:rPr>
                                    <w:t>1 minute</w:t>
                                  </w:r>
                                  <w:proofErr w:type="gramEnd"/>
                                  <w:r w:rsidR="007967E6" w:rsidRPr="007967E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presentation in French about my town to the class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267A8B" w:rsidTr="00A73F7E">
                              <w:tc>
                                <w:tcPr>
                                  <w:tcW w:w="127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67A8B" w:rsidRPr="00BE35F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Extra PLUS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267A8B" w:rsidTr="00A73F7E">
                              <w:tc>
                                <w:tcPr>
                                  <w:tcW w:w="127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67A8B" w:rsidRPr="00BE35F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7967E6" w:rsidRDefault="007967E6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267A8B" w:rsidRDefault="00267A8B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7967E6" w:rsidRDefault="007967E6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I could choose a French town and describe what activities there are / aren’t in there</w:t>
                            </w:r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7967E6" w:rsidRDefault="007967E6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967E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design a poster in French on my town</w:t>
                            </w:r>
                          </w:p>
                          <w:p w:rsidR="00267A8B" w:rsidRPr="00DF7595" w:rsidRDefault="00267A8B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1pt;margin-top:-26.65pt;width:361pt;height:258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IMCnwIAAE0FAAAOAAAAZHJzL2Uyb0RvYy54bWysVN9vGjEMfp+0/yHK+3pwQKGoR4WomCZV&#10;bdV26rPJ5X5IuThLAgf76+fkDkrbPU3j4bBjx/782c71zb5RbCetq1FnfHgx4ExqgXmty4z/fFl/&#10;m3HmPOgcFGqZ8YN0/Gbx9ct1a+YyxQpVLi2jINrNW5PxynszTxInKtmAu0AjNRkLtA14Um2Z5BZa&#10;it6oJB0MLpMWbW4sCukcnd52Rr6I8YtCCv9QFE56pjJO2Hz82vjdhG+yuIZ5acFUtehhwD+gaKDW&#10;lPQU6hY8sK2tP4VqamHRYeEvBDYJFkUtZKyBqhkOPlTzXIGRsRYix5kTTe7/hRX3u0fL6jzjl5xp&#10;aKhFT7jVuczZE5EHulSSXQaaWuPm5P1sHm2vORJDzfvCNuGfqmH7SO3hRK3ceybocDyZjacD6oAg&#10;2yidTidXkfzk7bqxzn+X2LAgZNwGGAFD5BV2d85TXvI/+oWUDlWdr2ulomLLzUpZtgNq9mq1Xo9G&#10;3V1lKuhO08lsloZqKI7r3Dv5PI7SrM14OhlHvEBTWSjwBL0xxJPTJWegShp34W1M8B7FwZ1A0KDm&#10;2L4QCZwpcJ4MxEz8fUQ2CqdHZDHEZ2Ch8ltwVVdLzNrfUDoQIOPA90SFfnUdCpLfb/Z9m/vubTA/&#10;UOstdjvhjFjXFP+OYD6CpSWgZtFi+wf6FAqJEewlziq0v/92HvxpNsnKWUtLRWz92oKVVP0PTVN7&#10;NRyPwxZGZTyZpqTYc8vm3KK3zQqplUN6QoyIYvD36igWFptX2v9lyEom0IJyZ5zY7sSV71ad3g8h&#10;l8voRHtnwN/pZyNC6MBb4PVl/wrW9LPnqWP3eFw/mH+Yvs433NS43Hos6jiageeOVWpdUGhnYxP7&#10;9yU8Cud69Hp7BRd/AAAA//8DAFBLAwQUAAYACAAAACEA8MnpmN8AAAAKAQAADwAAAGRycy9kb3du&#10;cmV2LnhtbEyPwU7DMAyG70i8Q2Qkblu6tAwodScY4rITbEzi6DWhLWucqkm38vaEExxtf/r9/cVq&#10;sp04mcG3jhEW8wSE4crplmuE993L7A6ED8SaOscG4dt4WJWXFwXl2p35zZy2oRYxhH1OCE0IfS6l&#10;rxpjyc9dbzjePt1gKcRxqKUe6BzDbSdVkiylpZbjh4Z6s25MddyOFuH49Eob3qTjfu8WtFbu+eOr&#10;3yFeX02PDyCCmcIfDL/6UR3K6HRwI2svOgSlVCQRZjdpCiICt1kWNweEbKnuQZaF/F+h/AEAAP//&#10;AwBQSwECLQAUAAYACAAAACEAtoM4kv4AAADhAQAAEwAAAAAAAAAAAAAAAAAAAAAAW0NvbnRlbnRf&#10;VHlwZXNdLnhtbFBLAQItABQABgAIAAAAIQA4/SH/1gAAAJQBAAALAAAAAAAAAAAAAAAAAC8BAABf&#10;cmVscy8ucmVsc1BLAQItABQABgAIAAAAIQAe2IMCnwIAAE0FAAAOAAAAAAAAAAAAAAAAAC4CAABk&#10;cnMvZTJvRG9jLnhtbFBLAQItABQABgAIAAAAIQDwyemY3wAAAAoBAAAPAAAAAAAAAAAAAAAAAPkE&#10;AABkcnMvZG93bnJldi54bWxQSwUGAAAAAAQABADzAAAABQYAAAAA&#10;" fillcolor="#cf3" strokecolor="windowText" strokeweight="2pt">
                <v:fill opacity="16962f"/>
                <v:stroke opacity="19789f"/>
                <v:textbox>
                  <w:txbxContent>
                    <w:p w:rsidR="00267A8B" w:rsidRDefault="00267A8B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267A8B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267A8B" w:rsidTr="00A73F7E">
                        <w:tc>
                          <w:tcPr>
                            <w:tcW w:w="127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67A8B" w:rsidRPr="00BE35F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 w:rsidR="007967E6" w:rsidRPr="007967E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Places in a town / Activities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267A8B" w:rsidTr="00A73F7E">
                        <w:tc>
                          <w:tcPr>
                            <w:tcW w:w="127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67A8B" w:rsidRPr="00BE35F2" w:rsidRDefault="00267A8B" w:rsidP="00267A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267A8B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 w:rsidR="007967E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w</w:t>
                            </w:r>
                            <w:r w:rsidR="007967E6" w:rsidRPr="007967E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rite </w:t>
                            </w:r>
                            <w:proofErr w:type="gramStart"/>
                            <w:r w:rsidR="007967E6" w:rsidRPr="007967E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about  </w:t>
                            </w:r>
                            <w:r w:rsidR="007967E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my</w:t>
                            </w:r>
                            <w:proofErr w:type="gramEnd"/>
                            <w:r w:rsidR="007967E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967E6" w:rsidRPr="007967E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town and say what </w:t>
                            </w:r>
                            <w:r w:rsidR="007967E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</w:t>
                            </w:r>
                            <w:r w:rsidR="007967E6" w:rsidRPr="007967E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can do / like doing there using ‘on </w:t>
                            </w:r>
                            <w:proofErr w:type="spellStart"/>
                            <w:r w:rsidR="007967E6" w:rsidRPr="007967E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peut</w:t>
                            </w:r>
                            <w:proofErr w:type="spellEnd"/>
                            <w:r w:rsidR="007967E6" w:rsidRPr="007967E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’ + inf etc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267A8B" w:rsidTr="00A73F7E">
                        <w:tc>
                          <w:tcPr>
                            <w:tcW w:w="127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67A8B" w:rsidRPr="00BE35F2" w:rsidRDefault="00267A8B" w:rsidP="007967E6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="007967E6" w:rsidRPr="007967E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I give a </w:t>
                            </w:r>
                            <w:proofErr w:type="gramStart"/>
                            <w:r w:rsidR="007967E6" w:rsidRPr="007967E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1 minute</w:t>
                            </w:r>
                            <w:proofErr w:type="gramEnd"/>
                            <w:r w:rsidR="007967E6" w:rsidRPr="007967E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presentation in French about my town to the class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267A8B" w:rsidTr="00A73F7E">
                        <w:tc>
                          <w:tcPr>
                            <w:tcW w:w="127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67A8B" w:rsidRPr="00BE35F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Extra PLUS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267A8B" w:rsidTr="00A73F7E">
                        <w:tc>
                          <w:tcPr>
                            <w:tcW w:w="127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67A8B" w:rsidRPr="00BE35F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7967E6" w:rsidRDefault="007967E6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267A8B" w:rsidRDefault="00267A8B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7967E6" w:rsidRDefault="007967E6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I could choose a French town and describe what activities there are / aren’t in there</w:t>
                      </w:r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7967E6" w:rsidRDefault="007967E6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7967E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design a poster in French on my town</w:t>
                      </w:r>
                    </w:p>
                    <w:p w:rsidR="00267A8B" w:rsidRPr="00DF7595" w:rsidRDefault="00267A8B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bookmarkStart w:id="2" w:name="_GoBack"/>
      <w:bookmarkEnd w:id="2"/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7A8B" w:rsidRDefault="00267A8B" w:rsidP="003D5574">
      <w:pPr>
        <w:spacing w:after="0" w:line="240" w:lineRule="auto"/>
      </w:pPr>
      <w:r>
        <w:separator/>
      </w:r>
    </w:p>
  </w:endnote>
  <w:endnote w:type="continuationSeparator" w:id="0">
    <w:p w:rsidR="00267A8B" w:rsidRDefault="00267A8B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7A8B" w:rsidRDefault="00267A8B" w:rsidP="003D5574">
      <w:pPr>
        <w:spacing w:after="0" w:line="240" w:lineRule="auto"/>
      </w:pPr>
      <w:r>
        <w:separator/>
      </w:r>
    </w:p>
  </w:footnote>
  <w:footnote w:type="continuationSeparator" w:id="0">
    <w:p w:rsidR="00267A8B" w:rsidRDefault="00267A8B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5191"/>
    <w:rsid w:val="002361B9"/>
    <w:rsid w:val="00264E47"/>
    <w:rsid w:val="00267A8B"/>
    <w:rsid w:val="002E21EA"/>
    <w:rsid w:val="003148BA"/>
    <w:rsid w:val="003269E7"/>
    <w:rsid w:val="003842C9"/>
    <w:rsid w:val="003D5574"/>
    <w:rsid w:val="003E5F52"/>
    <w:rsid w:val="003F0397"/>
    <w:rsid w:val="004150A5"/>
    <w:rsid w:val="00415346"/>
    <w:rsid w:val="0043570C"/>
    <w:rsid w:val="00534271"/>
    <w:rsid w:val="005452E7"/>
    <w:rsid w:val="00574AAF"/>
    <w:rsid w:val="005D1909"/>
    <w:rsid w:val="006B5B77"/>
    <w:rsid w:val="006B7CE7"/>
    <w:rsid w:val="00754047"/>
    <w:rsid w:val="007967E6"/>
    <w:rsid w:val="007A6E9B"/>
    <w:rsid w:val="00835378"/>
    <w:rsid w:val="0088238B"/>
    <w:rsid w:val="00896849"/>
    <w:rsid w:val="008E23A4"/>
    <w:rsid w:val="00917BF8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7DEF1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S Whittle (St Ambrose College)</dc:creator>
  <cp:lastModifiedBy>Mr M Toal (St Ambrose College)</cp:lastModifiedBy>
  <cp:revision>2</cp:revision>
  <cp:lastPrinted>2021-11-09T08:32:00Z</cp:lastPrinted>
  <dcterms:created xsi:type="dcterms:W3CDTF">2021-12-13T12:30:00Z</dcterms:created>
  <dcterms:modified xsi:type="dcterms:W3CDTF">2021-12-13T12:30:00Z</dcterms:modified>
</cp:coreProperties>
</file>