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C7A" w:rsidRPr="00176CAF" w:rsidRDefault="00307C7A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GCSE </w:t>
                            </w: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Topic 8 – Travel &amp; tourism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307C7A" w:rsidRPr="00176CAF" w:rsidRDefault="00307C7A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GCSE </w:t>
                      </w:r>
                      <w:r w:rsidRPr="00307C7A">
                        <w:rPr>
                          <w:rFonts w:cstheme="minorHAnsi"/>
                          <w:b/>
                          <w:color w:val="000000" w:themeColor="text1"/>
                        </w:rPr>
                        <w:t>Topic 8 – Travel &amp; tourism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-209550</wp:posOffset>
                </wp:positionH>
                <wp:positionV relativeFrom="paragraph">
                  <wp:posOffset>296545</wp:posOffset>
                </wp:positionV>
                <wp:extent cx="266700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C7A" w:rsidRPr="009E7FE8" w:rsidRDefault="00307C7A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Paraphrase</w:t>
                            </w:r>
                          </w:p>
                          <w:p w:rsid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Add complexity to written &amp; spoken language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Sequencing words &amp; sentences</w:t>
                            </w:r>
                          </w:p>
                          <w:p w:rsid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Read for gist</w:t>
                            </w:r>
                          </w:p>
                          <w:p w:rsidR="00307C7A" w:rsidRPr="009E7FE8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Pronounce words correctly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16.5pt;margin-top:23.35pt;width:210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" fillcolor="#fc9" strokecolor="black [3213]" strokeweight="2pt">
                <v:fill opacity="43176f"/>
                <v:stroke opacity="19789f"/>
                <v:textbox>
                  <w:txbxContent>
                    <w:p w:rsidR="00307C7A" w:rsidRPr="009E7FE8" w:rsidRDefault="00307C7A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Paraphrase</w:t>
                      </w:r>
                    </w:p>
                    <w:p w:rsid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Add complexity to written &amp; spoken language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</w:rPr>
                        <w:t>Sequencing words &amp; sentences</w:t>
                      </w:r>
                    </w:p>
                    <w:p w:rsid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Read for gist</w:t>
                      </w:r>
                    </w:p>
                    <w:p w:rsidR="00307C7A" w:rsidRPr="009E7FE8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Pronounce words correctly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C7A" w:rsidRDefault="00307C7A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307C7A" w:rsidRDefault="00307C7A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</w:t>
                            </w: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sing the imperfect and perfect tenses together</w:t>
                            </w:r>
                          </w:p>
                          <w:p w:rsidR="00307C7A" w:rsidRDefault="00307C7A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Revision of the imperfect tense of ‘</w:t>
                            </w:r>
                            <w:proofErr w:type="spellStart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’ verbs</w:t>
                            </w:r>
                          </w:p>
                          <w:p w:rsidR="00307C7A" w:rsidRDefault="00307C7A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three time </w:t>
                            </w:r>
                            <w:proofErr w:type="gramStart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frames ;</w:t>
                            </w:r>
                            <w:proofErr w:type="gramEnd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past, present &amp; future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Depuis + </w:t>
                            </w:r>
                            <w:proofErr w:type="spellStart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tense</w:t>
                            </w:r>
                            <w:proofErr w:type="spellEnd"/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gramStart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Apres</w:t>
                            </w:r>
                            <w:proofErr w:type="gramEnd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avoir + pp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Venir de +</w:t>
                            </w:r>
                            <w:proofErr w:type="spellStart"/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inf</w:t>
                            </w:r>
                            <w:proofErr w:type="spellEnd"/>
                          </w:p>
                          <w:p w:rsidR="00307C7A" w:rsidRPr="00267A8B" w:rsidRDefault="00307C7A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307C7A" w:rsidRDefault="00307C7A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307C7A" w:rsidRDefault="00307C7A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U</w:t>
                      </w: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sing the imperfect and perfect tenses together</w:t>
                      </w:r>
                    </w:p>
                    <w:p w:rsidR="00307C7A" w:rsidRDefault="00307C7A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Revision of the imperfect tense of ‘</w:t>
                      </w:r>
                      <w:proofErr w:type="spellStart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er</w:t>
                      </w:r>
                      <w:proofErr w:type="spellEnd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’ verbs</w:t>
                      </w:r>
                    </w:p>
                    <w:p w:rsidR="00307C7A" w:rsidRDefault="00307C7A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three time </w:t>
                      </w:r>
                      <w:proofErr w:type="gramStart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frames ;</w:t>
                      </w:r>
                      <w:proofErr w:type="gramEnd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past, present &amp; future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Depuis + </w:t>
                      </w:r>
                      <w:proofErr w:type="spellStart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present</w:t>
                      </w:r>
                      <w:proofErr w:type="spellEnd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tense</w:t>
                      </w:r>
                      <w:proofErr w:type="spellEnd"/>
                    </w:p>
                    <w:p w:rsidR="00307C7A" w:rsidRPr="00307C7A" w:rsidRDefault="00307C7A" w:rsidP="00307C7A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gramStart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Apres</w:t>
                      </w:r>
                      <w:proofErr w:type="gramEnd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avoir + pp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Venir de +</w:t>
                      </w:r>
                      <w:proofErr w:type="spellStart"/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inf</w:t>
                      </w:r>
                      <w:proofErr w:type="spellEnd"/>
                    </w:p>
                    <w:p w:rsidR="00307C7A" w:rsidRPr="00267A8B" w:rsidRDefault="00307C7A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CF0B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4197350</wp:posOffset>
                </wp:positionH>
                <wp:positionV relativeFrom="paragraph">
                  <wp:posOffset>217805</wp:posOffset>
                </wp:positionV>
                <wp:extent cx="5724525" cy="3902075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902075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C7A" w:rsidRPr="00307C7A" w:rsidRDefault="00307C7A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structures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D’abord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puis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ensuite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après </w:t>
                            </w:r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( ca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) // plus tard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enfin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finalement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First of all // then // next // after ( that ) // later on // at last // finally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En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général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Normalement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D’habitude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In general // Normally // Usually 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J’ai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réussi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à + inf – I succeeded in </w:t>
                            </w:r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( doing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)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J’étais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décu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malade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I was disappointed // ill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Les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chambres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étaient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sales – the bedrooms were dirty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Le personnel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était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impoli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// le service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était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lent – the staff was rude // the service was slow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Le vol a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été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retardé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the flight was delayed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J’avais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chaud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froid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faim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soif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I was hot / cold / hungry / thirsty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Heureusement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mon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père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a </w:t>
                            </w:r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( tout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)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payé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Fortunately my dad paid for ( everything )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L’année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prochaine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l’année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dernière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Next year / Last year 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Visitez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 !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Dégustez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Buvez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– </w:t>
                            </w:r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Visit !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/ Taste </w:t>
                            </w:r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/  Drink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! 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 xml:space="preserve">Depuis +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>tense</w:t>
                            </w:r>
                            <w:proofErr w:type="spellEnd"/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</w:pP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>Imperfect</w:t>
                            </w:r>
                            <w:proofErr w:type="spell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 xml:space="preserve"> of avoir, être and faire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</w:pPr>
                            <w:proofErr w:type="gram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>Apres</w:t>
                            </w:r>
                            <w:proofErr w:type="gramEnd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 xml:space="preserve"> avoir + pp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>Venir de +</w:t>
                            </w:r>
                            <w:proofErr w:type="spellStart"/>
                            <w:r w:rsidRPr="00307C7A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  <w:lang w:val="fr-FR"/>
                              </w:rPr>
                              <w:t>inf</w:t>
                            </w:r>
                            <w:proofErr w:type="spellEnd"/>
                          </w:p>
                          <w:p w:rsidR="00307C7A" w:rsidRDefault="00307C7A" w:rsidP="00307C7A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5pt;margin-top:17.15pt;width:450.75pt;height:307.2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307C7A" w:rsidRPr="00307C7A" w:rsidRDefault="00307C7A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structures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D’abord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puis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ensuite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après </w:t>
                      </w:r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( ca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) // plus tard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enfin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finalement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First of all // then // next // after ( that ) // later on // at last // finally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En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général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Normalement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D’habitude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In general // Normally // Usually 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J’ai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réussi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à + inf – I succeeded in </w:t>
                      </w:r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( doing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)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J’étais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décu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malade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I was disappointed // ill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Les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chambres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étaient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sales – the bedrooms were dirty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Le personnel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était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impoli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// le service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était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lent – the staff was rude // the service was slow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Le vol a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été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retardé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the flight was delayed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J’avais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chaud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froid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faim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soif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I was hot / cold / hungry / thirsty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Heureusement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mon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père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a </w:t>
                      </w:r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( tout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)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payé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Fortunately my dad paid for ( everything )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L’année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prochaine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l’année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dernière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Next year / Last year 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proofErr w:type="spellStart"/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Visitez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 !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Dégustez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Buvez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– </w:t>
                      </w:r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Visit !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/ Taste </w:t>
                      </w:r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/  Drink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! 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 xml:space="preserve">Depuis +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>present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 xml:space="preserve"> 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>tense</w:t>
                      </w:r>
                      <w:proofErr w:type="spellEnd"/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</w:pP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>Imperfect</w:t>
                      </w:r>
                      <w:proofErr w:type="spell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 xml:space="preserve"> of avoir, être and faire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</w:pPr>
                      <w:proofErr w:type="gram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>Apres</w:t>
                      </w:r>
                      <w:proofErr w:type="gramEnd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 xml:space="preserve"> avoir + pp</w:t>
                      </w:r>
                    </w:p>
                    <w:p w:rsidR="00307C7A" w:rsidRP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>Venir de +</w:t>
                      </w:r>
                      <w:proofErr w:type="spellStart"/>
                      <w:r w:rsidRPr="00307C7A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  <w:lang w:val="fr-FR"/>
                        </w:rPr>
                        <w:t>inf</w:t>
                      </w:r>
                      <w:proofErr w:type="spellEnd"/>
                    </w:p>
                    <w:p w:rsidR="00307C7A" w:rsidRDefault="00307C7A" w:rsidP="00307C7A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7E1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-266700</wp:posOffset>
                </wp:positionH>
                <wp:positionV relativeFrom="paragraph">
                  <wp:posOffset>186055</wp:posOffset>
                </wp:positionV>
                <wp:extent cx="4349750" cy="18732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0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C7A" w:rsidRPr="009E7FE8" w:rsidRDefault="00307C7A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bookmarkStart w:id="0" w:name="_Hlk89874972"/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0"/>
                          <w:p w:rsidR="00307C7A" w:rsidRP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holiday preferences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holidays in detail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visiting different places in France</w:t>
                            </w:r>
                          </w:p>
                          <w:p w:rsidR="00307C7A" w:rsidRPr="00307C7A" w:rsidRDefault="00307C7A" w:rsidP="00307C7A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307C7A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visiting French towns and cities</w:t>
                            </w:r>
                          </w:p>
                          <w:p w:rsidR="00307C7A" w:rsidRDefault="00307C7A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1pt;margin-top:14.65pt;width:342.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307C7A" w:rsidRPr="009E7FE8" w:rsidRDefault="00307C7A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bookmarkStart w:id="1" w:name="_Hlk89874972"/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Key aims / objectives (success criteria) </w:t>
                      </w:r>
                      <w:proofErr w:type="spellStart"/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ie</w:t>
                      </w:r>
                      <w:proofErr w:type="spellEnd"/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 xml:space="preserve"> In French, I know how to …</w:t>
                      </w:r>
                    </w:p>
                    <w:bookmarkEnd w:id="1"/>
                    <w:p w:rsidR="00307C7A" w:rsidRP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holiday preferences</w:t>
                      </w:r>
                    </w:p>
                    <w:p w:rsidR="00307C7A" w:rsidRP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holidays in detail</w:t>
                      </w:r>
                    </w:p>
                    <w:p w:rsidR="00307C7A" w:rsidRP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visiting different places in France</w:t>
                      </w:r>
                    </w:p>
                    <w:p w:rsidR="00307C7A" w:rsidRPr="00307C7A" w:rsidRDefault="00307C7A" w:rsidP="00307C7A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307C7A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visiting French towns and cities</w:t>
                      </w:r>
                    </w:p>
                    <w:p w:rsidR="00307C7A" w:rsidRDefault="00307C7A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C7A" w:rsidRDefault="00307C7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307C7A" w:rsidRDefault="00307C7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307C7A" w:rsidRDefault="00307C7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307C7A" w:rsidRPr="002361B9" w:rsidRDefault="00307C7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307C7A" w:rsidRDefault="00307C7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307C7A" w:rsidRDefault="00307C7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307C7A" w:rsidRDefault="00307C7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307C7A" w:rsidRPr="002361B9" w:rsidRDefault="00307C7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-381000</wp:posOffset>
                </wp:positionV>
                <wp:extent cx="4584700" cy="339725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72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07C7A" w:rsidRDefault="00307C7A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307C7A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307C7A" w:rsidTr="00A73F7E">
                              <w:tc>
                                <w:tcPr>
                                  <w:tcW w:w="127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07C7A" w:rsidRPr="00BE35F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8.1F to 8.2H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307C7A" w:rsidTr="00A73F7E">
                              <w:tc>
                                <w:tcPr>
                                  <w:tcW w:w="127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07C7A" w:rsidRPr="00BE35F2" w:rsidRDefault="00307C7A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9E7FE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about a</w:t>
                                  </w:r>
                                  <w:r w:rsidRPr="00307C7A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past holiday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and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include  what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I would do each day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07C7A" w:rsidTr="00A73F7E">
                              <w:tc>
                                <w:tcPr>
                                  <w:tcW w:w="127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bookmarkStart w:id="2" w:name="_GoBack"/>
                                  <w:bookmarkEnd w:id="2"/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07C7A" w:rsidRPr="00BE35F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answers to GCSE questions on Travel &amp; Tourism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07C7A" w:rsidTr="00A73F7E">
                              <w:tc>
                                <w:tcPr>
                                  <w:tcW w:w="127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07C7A" w:rsidRPr="00BE35F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07C7A" w:rsidTr="00A73F7E">
                              <w:tc>
                                <w:tcPr>
                                  <w:tcW w:w="127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07C7A" w:rsidRPr="00BE35F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07C7A" w:rsidRPr="003E5F52" w:rsidRDefault="00307C7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307C7A" w:rsidRDefault="00307C7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307C7A" w:rsidRPr="00307C7A" w:rsidRDefault="00307C7A" w:rsidP="00307C7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find out more about a popular holiday destination for the French </w:t>
                            </w:r>
                          </w:p>
                          <w:p w:rsidR="00307C7A" w:rsidRPr="00307C7A" w:rsidRDefault="00307C7A" w:rsidP="00307C7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research and present a short talk in French about a popular tourist city in France </w:t>
                            </w:r>
                          </w:p>
                          <w:p w:rsidR="00307C7A" w:rsidRPr="00CF0BE6" w:rsidRDefault="00307C7A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307C7A" w:rsidRPr="00DF7595" w:rsidRDefault="00307C7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35pt;margin-top:-30pt;width:361pt;height:267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" fillcolor="#cf3" strokecolor="windowText" strokeweight="2pt">
                <v:fill opacity="16962f"/>
                <v:stroke opacity="19789f"/>
                <v:textbox>
                  <w:txbxContent>
                    <w:p w:rsidR="00307C7A" w:rsidRDefault="00307C7A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307C7A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307C7A" w:rsidTr="00A73F7E">
                        <w:tc>
                          <w:tcPr>
                            <w:tcW w:w="127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07C7A" w:rsidRPr="00BE35F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8.1F to 8.2H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307C7A" w:rsidTr="00A73F7E">
                        <w:tc>
                          <w:tcPr>
                            <w:tcW w:w="127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07C7A" w:rsidRPr="00BE35F2" w:rsidRDefault="00307C7A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9E7FE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about a</w:t>
                            </w:r>
                            <w:r w:rsidRPr="00307C7A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past holiday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include  what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 would do each day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07C7A" w:rsidTr="00A73F7E">
                        <w:tc>
                          <w:tcPr>
                            <w:tcW w:w="127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bookmarkStart w:id="3" w:name="_GoBack"/>
                            <w:bookmarkEnd w:id="3"/>
                          </w:p>
                        </w:tc>
                        <w:tc>
                          <w:tcPr>
                            <w:tcW w:w="3969" w:type="dxa"/>
                          </w:tcPr>
                          <w:p w:rsidR="00307C7A" w:rsidRPr="00BE35F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answers to GCSE questions on Travel &amp; Tourism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07C7A" w:rsidTr="00A73F7E">
                        <w:tc>
                          <w:tcPr>
                            <w:tcW w:w="127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07C7A" w:rsidRPr="00BE35F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07C7A" w:rsidTr="00A73F7E">
                        <w:tc>
                          <w:tcPr>
                            <w:tcW w:w="127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07C7A" w:rsidRPr="00BE35F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07C7A" w:rsidRPr="003E5F52" w:rsidRDefault="00307C7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307C7A" w:rsidRDefault="00307C7A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307C7A" w:rsidRPr="00307C7A" w:rsidRDefault="00307C7A" w:rsidP="00307C7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find out more about a popular holiday destination for the French </w:t>
                      </w:r>
                    </w:p>
                    <w:p w:rsidR="00307C7A" w:rsidRPr="00307C7A" w:rsidRDefault="00307C7A" w:rsidP="00307C7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research and present a short talk in French about a popular tourist city in France </w:t>
                      </w:r>
                    </w:p>
                    <w:p w:rsidR="00307C7A" w:rsidRPr="00CF0BE6" w:rsidRDefault="00307C7A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307C7A" w:rsidRPr="00DF7595" w:rsidRDefault="00307C7A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C7A" w:rsidRDefault="00307C7A" w:rsidP="003D5574">
      <w:pPr>
        <w:spacing w:after="0" w:line="240" w:lineRule="auto"/>
      </w:pPr>
      <w:r>
        <w:separator/>
      </w:r>
    </w:p>
  </w:endnote>
  <w:endnote w:type="continuationSeparator" w:id="0">
    <w:p w:rsidR="00307C7A" w:rsidRDefault="00307C7A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C7A" w:rsidRDefault="00307C7A" w:rsidP="003D5574">
      <w:pPr>
        <w:spacing w:after="0" w:line="240" w:lineRule="auto"/>
      </w:pPr>
      <w:r>
        <w:separator/>
      </w:r>
    </w:p>
  </w:footnote>
  <w:footnote w:type="continuationSeparator" w:id="0">
    <w:p w:rsidR="00307C7A" w:rsidRDefault="00307C7A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52E7"/>
    <w:rsid w:val="00574AAF"/>
    <w:rsid w:val="005D1909"/>
    <w:rsid w:val="006A38B0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EC6E0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2021-12-13T18:35:00Z</dcterms:created>
  <dcterms:modified xsi:type="dcterms:W3CDTF">2021-12-13T18:35:00Z</dcterms:modified>
</cp:coreProperties>
</file>