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posOffset>-298174</wp:posOffset>
                </wp:positionH>
                <wp:positionV relativeFrom="paragraph">
                  <wp:posOffset>-155050</wp:posOffset>
                </wp:positionV>
                <wp:extent cx="5382729" cy="580445"/>
                <wp:effectExtent l="0" t="0" r="27940" b="1016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729" cy="58044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1317" w:rsidRPr="00176CAF" w:rsidRDefault="00031317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KS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5 </w:t>
                            </w: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TOPIC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6</w:t>
                            </w: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– </w:t>
                            </w:r>
                            <w:r w:rsidRPr="0003131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u w:val="single"/>
                                <w:lang w:val="fr-FR"/>
                              </w:rPr>
                              <w:t xml:space="preserve">Le </w:t>
                            </w:r>
                            <w:proofErr w:type="spellStart"/>
                            <w:r w:rsidRPr="0003131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u w:val="single"/>
                                <w:lang w:val="fr-FR"/>
                              </w:rPr>
                              <w:t>cinema</w:t>
                            </w:r>
                            <w:proofErr w:type="spellEnd"/>
                            <w:r w:rsidRPr="0003131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u w:val="single"/>
                                <w:lang w:val="fr-FR"/>
                              </w:rPr>
                              <w:t>; le 7eme art et Au Revoir les Enfants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23.5pt;margin-top:-12.2pt;width:423.85pt;height:45.7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" fillcolor="#fffb11" strokecolor="#243f60 [1604]" strokeweight="2pt">
                <v:fill opacity="22873f"/>
                <v:textbox>
                  <w:txbxContent>
                    <w:p w:rsidR="00031317" w:rsidRPr="00176CAF" w:rsidRDefault="00031317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KS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5 </w:t>
                      </w: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>–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TOPIC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6</w:t>
                      </w: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– </w:t>
                      </w:r>
                      <w:r w:rsidRPr="00031317">
                        <w:rPr>
                          <w:rFonts w:cstheme="minorHAnsi"/>
                          <w:b/>
                          <w:bCs/>
                          <w:color w:val="000000" w:themeColor="text1"/>
                          <w:u w:val="single"/>
                          <w:lang w:val="fr-FR"/>
                        </w:rPr>
                        <w:t xml:space="preserve">Le </w:t>
                      </w:r>
                      <w:proofErr w:type="spellStart"/>
                      <w:r w:rsidRPr="00031317">
                        <w:rPr>
                          <w:rFonts w:cstheme="minorHAnsi"/>
                          <w:b/>
                          <w:bCs/>
                          <w:color w:val="000000" w:themeColor="text1"/>
                          <w:u w:val="single"/>
                          <w:lang w:val="fr-FR"/>
                        </w:rPr>
                        <w:t>cinema</w:t>
                      </w:r>
                      <w:proofErr w:type="spellEnd"/>
                      <w:r w:rsidRPr="00031317">
                        <w:rPr>
                          <w:rFonts w:cstheme="minorHAnsi"/>
                          <w:b/>
                          <w:bCs/>
                          <w:color w:val="000000" w:themeColor="text1"/>
                          <w:u w:val="single"/>
                          <w:lang w:val="fr-FR"/>
                        </w:rPr>
                        <w:t>; le 7eme art et Au Revoir les Enfants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E5322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-369736</wp:posOffset>
                </wp:positionH>
                <wp:positionV relativeFrom="paragraph">
                  <wp:posOffset>296766</wp:posOffset>
                </wp:positionV>
                <wp:extent cx="2826026" cy="2297430"/>
                <wp:effectExtent l="0" t="0" r="1270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6026" cy="229743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1317" w:rsidRPr="00B20B50" w:rsidRDefault="00031317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031317" w:rsidRDefault="00031317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Draw on useful listening techniques for the exam</w:t>
                            </w:r>
                          </w:p>
                          <w:p w:rsidR="00031317" w:rsidRDefault="00031317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Use different revision techniques</w:t>
                            </w:r>
                          </w:p>
                          <w:p w:rsidR="00031317" w:rsidRDefault="00031317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Use more sophisticated language</w:t>
                            </w:r>
                          </w:p>
                          <w:p w:rsidR="00031317" w:rsidRPr="00077808" w:rsidRDefault="00031317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Order an essay in French so it clearly answers the question</w:t>
                            </w:r>
                          </w:p>
                          <w:p w:rsidR="00031317" w:rsidRPr="00077808" w:rsidRDefault="00031317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31317" w:rsidRPr="00B20B50" w:rsidRDefault="00031317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29.1pt;margin-top:23.35pt;width:222.5pt;height:180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" fillcolor="#fc9" strokecolor="black [3213]" strokeweight="2pt">
                <v:fill opacity="43176f"/>
                <v:stroke opacity="19789f"/>
                <v:textbox>
                  <w:txbxContent>
                    <w:p w:rsidR="00031317" w:rsidRPr="00B20B50" w:rsidRDefault="00031317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031317" w:rsidRDefault="00031317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Draw on useful listening techniques for the exam</w:t>
                      </w:r>
                    </w:p>
                    <w:p w:rsidR="00031317" w:rsidRDefault="00031317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Use different revision techniques</w:t>
                      </w:r>
                    </w:p>
                    <w:p w:rsidR="00031317" w:rsidRDefault="00031317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Use more sophisticated language</w:t>
                      </w:r>
                    </w:p>
                    <w:p w:rsidR="00031317" w:rsidRPr="00077808" w:rsidRDefault="00031317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Order an essay in French so it clearly answers the question</w:t>
                      </w:r>
                    </w:p>
                    <w:p w:rsidR="00031317" w:rsidRPr="00077808" w:rsidRDefault="00031317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31317" w:rsidRPr="00B20B50" w:rsidRDefault="00031317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E5322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2532490</wp:posOffset>
                </wp:positionH>
                <wp:positionV relativeFrom="paragraph">
                  <wp:posOffset>41551</wp:posOffset>
                </wp:positionV>
                <wp:extent cx="2552065" cy="2297844"/>
                <wp:effectExtent l="0" t="0" r="19685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065" cy="2297844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1317" w:rsidRPr="00077808" w:rsidRDefault="00031317" w:rsidP="009112A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Key Grammar</w:t>
                            </w:r>
                          </w:p>
                          <w:p w:rsidR="00031317" w:rsidRDefault="00031317" w:rsidP="00031317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Using and recognising the present subjunctive</w:t>
                            </w:r>
                          </w:p>
                          <w:p w:rsidR="00031317" w:rsidRDefault="00031317" w:rsidP="00031317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Understanding and using the conditional mood</w:t>
                            </w:r>
                          </w:p>
                          <w:p w:rsidR="00031317" w:rsidRDefault="00031317" w:rsidP="00031317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Using adverbs</w:t>
                            </w:r>
                          </w:p>
                          <w:p w:rsidR="00031317" w:rsidRPr="00077808" w:rsidRDefault="00031317" w:rsidP="00031317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Key phrases needed to talk about a film or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199.4pt;margin-top:3.25pt;width:200.95pt;height:180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031317" w:rsidRPr="00077808" w:rsidRDefault="00031317" w:rsidP="009112AD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Key Grammar</w:t>
                      </w:r>
                    </w:p>
                    <w:p w:rsidR="00031317" w:rsidRDefault="00031317" w:rsidP="00031317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031317">
                        <w:rPr>
                          <w:rFonts w:cstheme="minorHAnsi"/>
                          <w:b/>
                          <w:color w:val="000000" w:themeColor="text1"/>
                        </w:rPr>
                        <w:t>Using and recognising the present subjunctive</w:t>
                      </w:r>
                    </w:p>
                    <w:p w:rsidR="00031317" w:rsidRDefault="00031317" w:rsidP="00031317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031317">
                        <w:rPr>
                          <w:rFonts w:cstheme="minorHAnsi"/>
                          <w:b/>
                          <w:color w:val="000000" w:themeColor="text1"/>
                        </w:rPr>
                        <w:t>Understanding and using the conditional mood</w:t>
                      </w:r>
                    </w:p>
                    <w:p w:rsidR="00031317" w:rsidRDefault="00031317" w:rsidP="00031317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031317">
                        <w:rPr>
                          <w:rFonts w:cstheme="minorHAnsi"/>
                          <w:b/>
                          <w:color w:val="000000" w:themeColor="text1"/>
                        </w:rPr>
                        <w:t>Using adverbs</w:t>
                      </w:r>
                    </w:p>
                    <w:p w:rsidR="00031317" w:rsidRPr="00077808" w:rsidRDefault="00031317" w:rsidP="00031317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031317">
                        <w:rPr>
                          <w:rFonts w:cstheme="minorHAnsi"/>
                          <w:b/>
                          <w:color w:val="000000" w:themeColor="text1"/>
                        </w:rPr>
                        <w:t>Key phrases needed to talk about a film or book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031317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-381000</wp:posOffset>
                </wp:positionH>
                <wp:positionV relativeFrom="paragraph">
                  <wp:posOffset>154305</wp:posOffset>
                </wp:positionV>
                <wp:extent cx="4316730" cy="1876425"/>
                <wp:effectExtent l="0" t="0" r="2667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6730" cy="187642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1317" w:rsidRPr="009C0B29" w:rsidRDefault="00031317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-</w:t>
                            </w:r>
                          </w:p>
                          <w:bookmarkEnd w:id="0"/>
                          <w:p w:rsidR="00031317" w:rsidRDefault="00031317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Discuss when cinema was invented and its place in France</w:t>
                            </w:r>
                          </w:p>
                          <w:p w:rsidR="00031317" w:rsidRDefault="00031317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the greatest developments in 20</w:t>
                            </w: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 century cinema</w:t>
                            </w:r>
                          </w:p>
                          <w:p w:rsidR="00031317" w:rsidRDefault="00031317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how popular cinema is in France</w:t>
                            </w:r>
                          </w:p>
                          <w:p w:rsidR="00031317" w:rsidRPr="00077808" w:rsidRDefault="00031317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the plot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, characters &amp;</w:t>
                            </w: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 key themes of Au Revoir les enfants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30pt;margin-top:12.15pt;width:339.9pt;height:147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031317" w:rsidRPr="009C0B29" w:rsidRDefault="00031317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1" w:name="_Hlk89874972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-</w:t>
                      </w:r>
                    </w:p>
                    <w:bookmarkEnd w:id="1"/>
                    <w:p w:rsidR="00031317" w:rsidRDefault="00031317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  <w:r w:rsidRPr="00031317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Discuss when cinema was invented and its place in France</w:t>
                      </w:r>
                    </w:p>
                    <w:p w:rsidR="00031317" w:rsidRDefault="00031317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the greatest developments in 20</w:t>
                      </w: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 century cinema</w:t>
                      </w:r>
                    </w:p>
                    <w:p w:rsidR="00031317" w:rsidRDefault="00031317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how popular cinema is in France</w:t>
                      </w:r>
                    </w:p>
                    <w:p w:rsidR="00031317" w:rsidRPr="00077808" w:rsidRDefault="00031317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the plot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, characters &amp;</w:t>
                      </w: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 key themes of Au Revoir les enfants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6E72B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4019550</wp:posOffset>
                </wp:positionH>
                <wp:positionV relativeFrom="paragraph">
                  <wp:posOffset>9525</wp:posOffset>
                </wp:positionV>
                <wp:extent cx="6122035" cy="3883025"/>
                <wp:effectExtent l="0" t="0" r="1206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035" cy="3883025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1317" w:rsidRDefault="00031317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questions to answer in French</w:t>
                            </w:r>
                          </w:p>
                          <w:p w:rsidR="006E72BE" w:rsidRPr="006E72BE" w:rsidRDefault="006E72BE" w:rsidP="006E72BE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LE CINÉMA EN FRANCE</w:t>
                            </w: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ab/>
                            </w:r>
                          </w:p>
                          <w:p w:rsidR="006E72BE" w:rsidRPr="006E72BE" w:rsidRDefault="006E72BE" w:rsidP="006E72BE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1)</w:t>
                            </w: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ab/>
                              <w:t>Vous êtes cinéphile ?  Vous allez souvent au ciné ?</w:t>
                            </w:r>
                          </w:p>
                          <w:p w:rsidR="006E72BE" w:rsidRPr="006E72BE" w:rsidRDefault="006E72BE" w:rsidP="006E72BE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2)</w:t>
                            </w: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ab/>
                              <w:t>Parlez-moi un peu de l’histoire du cinéma français.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3)</w:t>
                            </w: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ab/>
                              <w:t>Parlez-moi d’un film français que vous avez regardé ? Qu’en pensez-vous ?</w:t>
                            </w:r>
                          </w:p>
                          <w:p w:rsidR="006E72BE" w:rsidRPr="006E72BE" w:rsidRDefault="006E72BE" w:rsidP="006E72BE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6E72BE" w:rsidRPr="006E72BE" w:rsidRDefault="006E72BE" w:rsidP="006E72BE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4)</w:t>
                            </w: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ab/>
                              <w:t xml:space="preserve">Est-ce que le cinéma est actuellement plus populaire en France ou en Angleterre ? </w:t>
                            </w:r>
                          </w:p>
                          <w:p w:rsidR="006E72BE" w:rsidRPr="006E72BE" w:rsidRDefault="006E72BE" w:rsidP="006E72BE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5)</w:t>
                            </w: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ab/>
                              <w:t>Pourquoi est-ce qu’on appelle le cinéma en France « le 7eme art » ?</w:t>
                            </w:r>
                          </w:p>
                          <w:p w:rsidR="006E72BE" w:rsidRPr="00CE626A" w:rsidRDefault="006E72BE" w:rsidP="006E72BE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E72B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0" style="position:absolute;margin-left:316.5pt;margin-top:.75pt;width:482.05pt;height:305.7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" fillcolor="#c0f" strokecolor="windowText" strokeweight="2pt">
                <v:fill opacity="10537f"/>
                <v:stroke opacity="19789f"/>
                <v:textbox>
                  <w:txbxContent>
                    <w:p w:rsidR="00031317" w:rsidRDefault="00031317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questions to answer in French</w:t>
                      </w:r>
                    </w:p>
                    <w:p w:rsidR="006E72BE" w:rsidRPr="006E72BE" w:rsidRDefault="006E72BE" w:rsidP="006E72BE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LE CINÉMA EN FRANCE</w:t>
                      </w: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ab/>
                      </w:r>
                    </w:p>
                    <w:p w:rsidR="006E72BE" w:rsidRPr="006E72BE" w:rsidRDefault="006E72BE" w:rsidP="006E72BE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1)</w:t>
                      </w: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ab/>
                        <w:t>Vous êtes cinéphile ?  Vous allez souvent au ciné ?</w:t>
                      </w:r>
                    </w:p>
                    <w:p w:rsidR="006E72BE" w:rsidRPr="006E72BE" w:rsidRDefault="006E72BE" w:rsidP="006E72BE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2)</w:t>
                      </w: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ab/>
                        <w:t>Parlez-moi un peu de l’histoire du cinéma français.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3)</w:t>
                      </w: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ab/>
                        <w:t>Parlez-moi d’un film français que vous avez regardé ? Qu’en pensez-vous ?</w:t>
                      </w:r>
                    </w:p>
                    <w:p w:rsidR="006E72BE" w:rsidRPr="006E72BE" w:rsidRDefault="006E72BE" w:rsidP="006E72BE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:rsidR="006E72BE" w:rsidRPr="006E72BE" w:rsidRDefault="006E72BE" w:rsidP="006E72BE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4)</w:t>
                      </w: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ab/>
                        <w:t xml:space="preserve">Est-ce que le cinéma est actuellement plus populaire en France ou en Angleterre ? </w:t>
                      </w:r>
                    </w:p>
                    <w:p w:rsidR="006E72BE" w:rsidRPr="006E72BE" w:rsidRDefault="006E72BE" w:rsidP="006E72BE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5)</w:t>
                      </w: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ab/>
                        <w:t>Pourquoi est-ce qu’on appelle le cinéma en France « le 7eme art » ?</w:t>
                      </w:r>
                    </w:p>
                    <w:p w:rsidR="006E72BE" w:rsidRPr="00CE626A" w:rsidRDefault="006E72BE" w:rsidP="006E72BE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E72BE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-361784</wp:posOffset>
                </wp:positionH>
                <wp:positionV relativeFrom="paragraph">
                  <wp:posOffset>126337</wp:posOffset>
                </wp:positionV>
                <wp:extent cx="4269850" cy="1606164"/>
                <wp:effectExtent l="0" t="0" r="1651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9850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1317" w:rsidRDefault="0003131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Topic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031317" w:rsidRDefault="0003131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031317" w:rsidRDefault="0003131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031317" w:rsidRPr="002361B9" w:rsidRDefault="0003131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28.5pt;margin-top:9.95pt;width:336.2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031317" w:rsidRDefault="0003131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Topic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031317" w:rsidRDefault="0003131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031317" w:rsidRDefault="0003131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031317" w:rsidRPr="002361B9" w:rsidRDefault="0003131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39370</wp:posOffset>
                </wp:positionH>
                <wp:positionV relativeFrom="paragraph">
                  <wp:posOffset>-342900</wp:posOffset>
                </wp:positionV>
                <wp:extent cx="4688067" cy="3457575"/>
                <wp:effectExtent l="0" t="0" r="1778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8067" cy="34575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1317" w:rsidRDefault="0003131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031317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31317" w:rsidTr="00A73F7E">
                              <w:tc>
                                <w:tcPr>
                                  <w:tcW w:w="127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31317" w:rsidRPr="00BE35F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6.1 to 6.3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031317" w:rsidTr="00A73F7E">
                              <w:tc>
                                <w:tcPr>
                                  <w:tcW w:w="127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31317" w:rsidRPr="00BE35F2" w:rsidRDefault="00031317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07780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write an </w:t>
                                  </w:r>
                                  <w:r w:rsidR="006E72B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essay on the role and importance of different characters from Au Revoir les Enfants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31317" w:rsidTr="00A73F7E">
                              <w:tc>
                                <w:tcPr>
                                  <w:tcW w:w="127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31317" w:rsidRPr="00BE35F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prepare answers to A level questions on </w:t>
                                  </w:r>
                                  <w:r w:rsidR="006E72B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the cinema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31317" w:rsidTr="00A73F7E">
                              <w:tc>
                                <w:tcPr>
                                  <w:tcW w:w="127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31317" w:rsidRPr="00BE35F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complete extra reading &amp; translation tasks from zigzag resources.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31317" w:rsidTr="00A73F7E">
                              <w:tc>
                                <w:tcPr>
                                  <w:tcW w:w="127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31317" w:rsidRPr="00BE35F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translation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31317" w:rsidRPr="003E5F52" w:rsidRDefault="0003131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031317" w:rsidRPr="006E72BE" w:rsidRDefault="00031317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STRETCH &amp; CHALLENGE TASKS</w:t>
                            </w:r>
                          </w:p>
                          <w:p w:rsidR="006E72BE" w:rsidRPr="006E72BE" w:rsidRDefault="006E72BE" w:rsidP="006E72BE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could research and do a presentation on a famous French film or director </w:t>
                            </w:r>
                            <w:proofErr w:type="gramStart"/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 not</w:t>
                            </w:r>
                            <w:proofErr w:type="gramEnd"/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Louis </w:t>
                            </w:r>
                            <w:proofErr w:type="spellStart"/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Malle</w:t>
                            </w:r>
                            <w:proofErr w:type="spellEnd"/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Au Revoir les Enfants ) </w:t>
                            </w:r>
                          </w:p>
                          <w:p w:rsidR="006E72BE" w:rsidRPr="006E72BE" w:rsidRDefault="006E72BE" w:rsidP="006E72BE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 could research and list in order the most popular actors / directors / films in France today.</w:t>
                            </w:r>
                          </w:p>
                          <w:p w:rsidR="00031317" w:rsidRPr="006E72BE" w:rsidRDefault="00031317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031317" w:rsidRPr="006E72BE" w:rsidRDefault="00031317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 could independently practise the key grammar points using ZUT online AND / OR </w:t>
                            </w:r>
                            <w:hyperlink r:id="rId7" w:history="1">
                              <w:r w:rsidRPr="006E72BE">
                                <w:rPr>
                                  <w:rStyle w:val="Hyperlink"/>
                                  <w:rFonts w:cstheme="minorHAnsi"/>
                                  <w:b/>
                                  <w:sz w:val="16"/>
                                  <w:szCs w:val="16"/>
                                </w:rPr>
                                <w:t>https://francais.lingolia.com/en/grammar</w:t>
                              </w:r>
                            </w:hyperlink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3.1pt;margin-top:-27pt;width:369.15pt;height:272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" fillcolor="#cf3" strokecolor="windowText" strokeweight="2pt">
                <v:fill opacity="16962f"/>
                <v:stroke opacity="19789f"/>
                <v:textbox>
                  <w:txbxContent>
                    <w:p w:rsidR="00031317" w:rsidRDefault="0003131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031317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31317" w:rsidTr="00A73F7E">
                        <w:tc>
                          <w:tcPr>
                            <w:tcW w:w="127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31317" w:rsidRPr="00BE35F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6.1 to 6.3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031317" w:rsidTr="00A73F7E">
                        <w:tc>
                          <w:tcPr>
                            <w:tcW w:w="127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31317" w:rsidRPr="00BE35F2" w:rsidRDefault="00031317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07780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write an </w:t>
                            </w:r>
                            <w:r w:rsidR="006E72B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essay on the role and importance of different characters from Au Revoir les Enfants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31317" w:rsidTr="00A73F7E">
                        <w:tc>
                          <w:tcPr>
                            <w:tcW w:w="127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31317" w:rsidRPr="00BE35F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prepare answers to A level questions on </w:t>
                            </w:r>
                            <w:r w:rsidR="006E72B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the cinema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31317" w:rsidTr="00A73F7E">
                        <w:tc>
                          <w:tcPr>
                            <w:tcW w:w="127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31317" w:rsidRPr="00BE35F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complete extra reading &amp; translation tasks from zigzag resources.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31317" w:rsidTr="00A73F7E">
                        <w:tc>
                          <w:tcPr>
                            <w:tcW w:w="127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31317" w:rsidRPr="00BE35F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translation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31317" w:rsidRPr="003E5F52" w:rsidRDefault="0003131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031317" w:rsidRPr="006E72BE" w:rsidRDefault="00031317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STRETCH &amp; CHALLENGE TASKS</w:t>
                      </w:r>
                    </w:p>
                    <w:p w:rsidR="006E72BE" w:rsidRPr="006E72BE" w:rsidRDefault="006E72BE" w:rsidP="006E72BE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 could research and do a presentation on a famous French film or director </w:t>
                      </w:r>
                      <w:proofErr w:type="gramStart"/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( not</w:t>
                      </w:r>
                      <w:proofErr w:type="gramEnd"/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Louis </w:t>
                      </w:r>
                      <w:proofErr w:type="spellStart"/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Malle</w:t>
                      </w:r>
                      <w:proofErr w:type="spellEnd"/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and Au Revoir les Enfants ) </w:t>
                      </w:r>
                    </w:p>
                    <w:p w:rsidR="006E72BE" w:rsidRPr="006E72BE" w:rsidRDefault="006E72BE" w:rsidP="006E72BE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I could research and list in order the most popular actors / directors / films in France today.</w:t>
                      </w:r>
                    </w:p>
                    <w:p w:rsidR="00031317" w:rsidRPr="006E72BE" w:rsidRDefault="00031317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 could spend time independently building up vocab on Vocab Express </w:t>
                      </w:r>
                    </w:p>
                    <w:p w:rsidR="00031317" w:rsidRPr="006E72BE" w:rsidRDefault="00031317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 could independently practise the key grammar points using ZUT online AND / OR </w:t>
                      </w:r>
                      <w:hyperlink r:id="rId8" w:history="1">
                        <w:r w:rsidRPr="006E72BE">
                          <w:rPr>
                            <w:rStyle w:val="Hyperlink"/>
                            <w:rFonts w:cstheme="minorHAnsi"/>
                            <w:b/>
                            <w:sz w:val="16"/>
                            <w:szCs w:val="16"/>
                          </w:rPr>
                          <w:t>https://francais.lingolia.com/en/grammar</w:t>
                        </w:r>
                      </w:hyperlink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317" w:rsidRDefault="00031317" w:rsidP="003D5574">
      <w:pPr>
        <w:spacing w:after="0" w:line="240" w:lineRule="auto"/>
      </w:pPr>
      <w:r>
        <w:separator/>
      </w:r>
    </w:p>
  </w:endnote>
  <w:endnote w:type="continuationSeparator" w:id="0">
    <w:p w:rsidR="00031317" w:rsidRDefault="00031317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317" w:rsidRDefault="00031317" w:rsidP="003D5574">
      <w:pPr>
        <w:spacing w:after="0" w:line="240" w:lineRule="auto"/>
      </w:pPr>
      <w:r>
        <w:separator/>
      </w:r>
    </w:p>
  </w:footnote>
  <w:footnote w:type="continuationSeparator" w:id="0">
    <w:p w:rsidR="00031317" w:rsidRDefault="00031317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32BE1"/>
    <w:multiLevelType w:val="hybridMultilevel"/>
    <w:tmpl w:val="C1902644"/>
    <w:lvl w:ilvl="0" w:tplc="08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FA0E54"/>
    <w:multiLevelType w:val="hybridMultilevel"/>
    <w:tmpl w:val="08249A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BB2A8D"/>
    <w:multiLevelType w:val="hybridMultilevel"/>
    <w:tmpl w:val="18B058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31317"/>
    <w:rsid w:val="000471CE"/>
    <w:rsid w:val="0006765B"/>
    <w:rsid w:val="00077808"/>
    <w:rsid w:val="00092833"/>
    <w:rsid w:val="000A068A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85D49"/>
    <w:rsid w:val="004B2C74"/>
    <w:rsid w:val="004D7E14"/>
    <w:rsid w:val="00534271"/>
    <w:rsid w:val="005427D5"/>
    <w:rsid w:val="005452E7"/>
    <w:rsid w:val="00562A90"/>
    <w:rsid w:val="00574AAF"/>
    <w:rsid w:val="005D1909"/>
    <w:rsid w:val="006A38B0"/>
    <w:rsid w:val="006B5B77"/>
    <w:rsid w:val="006B7CE7"/>
    <w:rsid w:val="006E72BE"/>
    <w:rsid w:val="00754047"/>
    <w:rsid w:val="007A6E9B"/>
    <w:rsid w:val="007C7F5C"/>
    <w:rsid w:val="00835378"/>
    <w:rsid w:val="0088238B"/>
    <w:rsid w:val="00896849"/>
    <w:rsid w:val="008C7B45"/>
    <w:rsid w:val="008D5702"/>
    <w:rsid w:val="008E23A4"/>
    <w:rsid w:val="009112AD"/>
    <w:rsid w:val="00915E18"/>
    <w:rsid w:val="00917BF8"/>
    <w:rsid w:val="00950240"/>
    <w:rsid w:val="009650C8"/>
    <w:rsid w:val="00981279"/>
    <w:rsid w:val="009A541A"/>
    <w:rsid w:val="009B0588"/>
    <w:rsid w:val="009C0B29"/>
    <w:rsid w:val="009C2032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20B50"/>
    <w:rsid w:val="00B50A78"/>
    <w:rsid w:val="00B55512"/>
    <w:rsid w:val="00B7271D"/>
    <w:rsid w:val="00B7394B"/>
    <w:rsid w:val="00B76FAC"/>
    <w:rsid w:val="00B85C54"/>
    <w:rsid w:val="00BA093F"/>
    <w:rsid w:val="00BE35F2"/>
    <w:rsid w:val="00BF3F4E"/>
    <w:rsid w:val="00C172B6"/>
    <w:rsid w:val="00C64439"/>
    <w:rsid w:val="00C74D7E"/>
    <w:rsid w:val="00CE626A"/>
    <w:rsid w:val="00CF0BE6"/>
    <w:rsid w:val="00D03566"/>
    <w:rsid w:val="00D23987"/>
    <w:rsid w:val="00D85A4C"/>
    <w:rsid w:val="00DF4953"/>
    <w:rsid w:val="00DF4C28"/>
    <w:rsid w:val="00DF7595"/>
    <w:rsid w:val="00E024A8"/>
    <w:rsid w:val="00E468D7"/>
    <w:rsid w:val="00E50474"/>
    <w:rsid w:val="00E5322E"/>
    <w:rsid w:val="00E67E78"/>
    <w:rsid w:val="00F044E3"/>
    <w:rsid w:val="00F53AF0"/>
    <w:rsid w:val="00F61927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07353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2</cp:revision>
  <cp:lastPrinted>2021-11-09T08:32:00Z</cp:lastPrinted>
  <dcterms:created xsi:type="dcterms:W3CDTF">2021-12-14T18:14:00Z</dcterms:created>
  <dcterms:modified xsi:type="dcterms:W3CDTF">2021-12-14T18:14:00Z</dcterms:modified>
</cp:coreProperties>
</file>