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8500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3657"/>
      </w:tblGrid>
      <w:tr w:rsidR="000D4376" w14:paraId="649E3F14" w14:textId="77777777" w:rsidTr="00D5318E">
        <w:tc>
          <w:tcPr>
            <w:tcW w:w="2827" w:type="dxa"/>
            <w:vMerge w:val="restart"/>
          </w:tcPr>
          <w:p w14:paraId="743D5F62" w14:textId="547BBD92" w:rsidR="000D4376" w:rsidRPr="00E73F3E" w:rsidRDefault="000D4376" w:rsidP="000D437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A941783" w14:textId="4489A0BD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68EBF1D" wp14:editId="47280A54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718119C6" w14:textId="6F0DAC33" w:rsidR="000D4376" w:rsidRPr="000D4376" w:rsidRDefault="000D4376" w:rsidP="000D43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3657" w:type="dxa"/>
          </w:tcPr>
          <w:p w14:paraId="2B0F9316" w14:textId="77777777" w:rsidR="00A2144E" w:rsidRDefault="000D4376" w:rsidP="00A2144E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E73F3E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00C6C5C8" w14:textId="72AB274C" w:rsidR="000D4376" w:rsidRPr="00E73F3E" w:rsidRDefault="000D4376" w:rsidP="00A2144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homework</w:t>
            </w:r>
            <w:r w:rsidR="00E73F3E">
              <w:rPr>
                <w:rFonts w:ascii="Comic Sans MS" w:hAnsi="Comic Sans MS"/>
                <w:b/>
                <w:bCs/>
              </w:rPr>
              <w:t xml:space="preserve"> </w:t>
            </w:r>
            <w:r w:rsidR="00A2144E">
              <w:rPr>
                <w:rFonts w:ascii="Comic Sans MS" w:hAnsi="Comic Sans MS"/>
                <w:b/>
                <w:bCs/>
              </w:rPr>
              <w:t>t</w:t>
            </w:r>
            <w:r w:rsidRPr="00E73F3E">
              <w:rPr>
                <w:rFonts w:ascii="Comic Sans MS" w:hAnsi="Comic Sans MS"/>
                <w:b/>
                <w:bCs/>
              </w:rPr>
              <w:t>asks</w:t>
            </w:r>
          </w:p>
        </w:tc>
      </w:tr>
      <w:tr w:rsidR="00D5318E" w14:paraId="3ADA4013" w14:textId="77777777" w:rsidTr="00D5318E">
        <w:trPr>
          <w:trHeight w:val="391"/>
        </w:trPr>
        <w:tc>
          <w:tcPr>
            <w:tcW w:w="2827" w:type="dxa"/>
            <w:vMerge/>
          </w:tcPr>
          <w:p w14:paraId="25E6CFAA" w14:textId="77777777" w:rsidR="00D5318E" w:rsidRPr="000D4376" w:rsidRDefault="00D5318E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D5318E" w:rsidRPr="000D4376" w:rsidRDefault="00D5318E" w:rsidP="000D43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14:paraId="69C80E52" w14:textId="06FC6E3A" w:rsidR="00D5318E" w:rsidRPr="00E73F3E" w:rsidRDefault="00D5318E" w:rsidP="000D437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73F3E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D5318E" w14:paraId="6F2ACCF6" w14:textId="77777777" w:rsidTr="00D5318E">
        <w:tc>
          <w:tcPr>
            <w:tcW w:w="2827" w:type="dxa"/>
          </w:tcPr>
          <w:p w14:paraId="00B3B348" w14:textId="6C8B302D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 congruent triangles and shapes</w:t>
            </w:r>
          </w:p>
        </w:tc>
        <w:tc>
          <w:tcPr>
            <w:tcW w:w="664" w:type="dxa"/>
          </w:tcPr>
          <w:p w14:paraId="08F17D98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57" w:type="dxa"/>
          </w:tcPr>
          <w:p w14:paraId="5F482E73" w14:textId="1A5FEF73" w:rsidR="00D5318E" w:rsidRPr="00801776" w:rsidRDefault="00D5318E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66- 7</w:t>
            </w:r>
          </w:p>
        </w:tc>
      </w:tr>
      <w:tr w:rsidR="00D5318E" w14:paraId="0FB6C129" w14:textId="77777777" w:rsidTr="00D5318E">
        <w:tc>
          <w:tcPr>
            <w:tcW w:w="2827" w:type="dxa"/>
          </w:tcPr>
          <w:p w14:paraId="1BA139EB" w14:textId="3B59BF5A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congruent triangles for geometric proof</w:t>
            </w:r>
          </w:p>
        </w:tc>
        <w:tc>
          <w:tcPr>
            <w:tcW w:w="664" w:type="dxa"/>
          </w:tcPr>
          <w:p w14:paraId="1337A2D9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57" w:type="dxa"/>
          </w:tcPr>
          <w:p w14:paraId="7ACFC49D" w14:textId="1A9D0C88" w:rsidR="00D5318E" w:rsidRDefault="00D5318E" w:rsidP="000D437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66- 7</w:t>
            </w:r>
          </w:p>
        </w:tc>
      </w:tr>
      <w:tr w:rsidR="00D5318E" w14:paraId="52A67422" w14:textId="77777777" w:rsidTr="00D5318E">
        <w:tc>
          <w:tcPr>
            <w:tcW w:w="2827" w:type="dxa"/>
          </w:tcPr>
          <w:p w14:paraId="716DE885" w14:textId="37F1CF40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speed, distance, time</w:t>
            </w:r>
          </w:p>
        </w:tc>
        <w:tc>
          <w:tcPr>
            <w:tcW w:w="664" w:type="dxa"/>
          </w:tcPr>
          <w:p w14:paraId="207E3AB8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57" w:type="dxa"/>
          </w:tcPr>
          <w:p w14:paraId="70E9C138" w14:textId="1311F2DF" w:rsidR="00D5318E" w:rsidRPr="00FF6E4A" w:rsidRDefault="00D5318E" w:rsidP="003A1997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299</w:t>
            </w:r>
          </w:p>
        </w:tc>
      </w:tr>
      <w:tr w:rsidR="00D5318E" w14:paraId="5D41DE02" w14:textId="77777777" w:rsidTr="00D5318E">
        <w:tc>
          <w:tcPr>
            <w:tcW w:w="2827" w:type="dxa"/>
          </w:tcPr>
          <w:p w14:paraId="0A54921D" w14:textId="78E28C45" w:rsidR="00D5318E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Constructing and interpreting  distance time graphs </w:t>
            </w:r>
          </w:p>
        </w:tc>
        <w:tc>
          <w:tcPr>
            <w:tcW w:w="664" w:type="dxa"/>
          </w:tcPr>
          <w:p w14:paraId="697619D4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57" w:type="dxa"/>
          </w:tcPr>
          <w:p w14:paraId="188263F8" w14:textId="1B5FF30A" w:rsidR="00D5318E" w:rsidRDefault="00D5318E" w:rsidP="003A1997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171</w:t>
            </w:r>
          </w:p>
        </w:tc>
      </w:tr>
      <w:tr w:rsidR="00D5318E" w14:paraId="0CEF49EE" w14:textId="77777777" w:rsidTr="00D5318E">
        <w:tc>
          <w:tcPr>
            <w:tcW w:w="2827" w:type="dxa"/>
          </w:tcPr>
          <w:p w14:paraId="185BC3F7" w14:textId="30751259" w:rsidR="00D5318E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  <w:r w:rsidRPr="00577BA4">
              <w:rPr>
                <w:rFonts w:ascii="Comic Sans MS" w:hAnsi="Comic Sans MS"/>
                <w:sz w:val="20"/>
                <w:szCs w:val="20"/>
              </w:rPr>
              <w:t xml:space="preserve">Constructing and interpreting </w:t>
            </w:r>
            <w:r>
              <w:rPr>
                <w:rFonts w:ascii="Comic Sans MS" w:hAnsi="Comic Sans MS"/>
                <w:sz w:val="20"/>
                <w:szCs w:val="20"/>
              </w:rPr>
              <w:t>other real life graphs, including rate being gradient of a linear graph</w:t>
            </w:r>
          </w:p>
        </w:tc>
        <w:tc>
          <w:tcPr>
            <w:tcW w:w="664" w:type="dxa"/>
          </w:tcPr>
          <w:p w14:paraId="1379ABF5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D5318E" w:rsidRPr="00432CA9" w:rsidRDefault="00D5318E" w:rsidP="003A199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57" w:type="dxa"/>
          </w:tcPr>
          <w:p w14:paraId="0F56B876" w14:textId="70204073" w:rsidR="00D5318E" w:rsidRDefault="00D5318E" w:rsidP="003A1997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288, 388a</w:t>
            </w:r>
          </w:p>
        </w:tc>
      </w:tr>
      <w:tr w:rsidR="00D5318E" w14:paraId="61688707" w14:textId="77777777" w:rsidTr="00D5318E">
        <w:tc>
          <w:tcPr>
            <w:tcW w:w="2827" w:type="dxa"/>
          </w:tcPr>
          <w:p w14:paraId="706C955D" w14:textId="6FB05C20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Solving problems involving rate of change </w:t>
            </w:r>
          </w:p>
        </w:tc>
        <w:tc>
          <w:tcPr>
            <w:tcW w:w="664" w:type="dxa"/>
          </w:tcPr>
          <w:p w14:paraId="10AB0F0B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D5318E" w:rsidRPr="00432CA9" w:rsidRDefault="00D5318E" w:rsidP="000D43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57" w:type="dxa"/>
          </w:tcPr>
          <w:p w14:paraId="3CE968DC" w14:textId="41A53FB2" w:rsidR="00D5318E" w:rsidRPr="00FF6E4A" w:rsidRDefault="00D5318E" w:rsidP="000D4376">
            <w:pPr>
              <w:rPr>
                <w:rFonts w:ascii="Comic Sans MS" w:hAnsi="Comic Sans MS"/>
                <w:sz w:val="20"/>
                <w:szCs w:val="24"/>
              </w:rPr>
            </w:pPr>
            <w:r w:rsidRPr="003A1997">
              <w:rPr>
                <w:rFonts w:ascii="Comic Sans MS" w:hAnsi="Comic Sans MS"/>
                <w:sz w:val="20"/>
                <w:szCs w:val="24"/>
              </w:rPr>
              <w:t>Video 8</w:t>
            </w:r>
            <w:r>
              <w:rPr>
                <w:rFonts w:ascii="Comic Sans MS" w:hAnsi="Comic Sans MS"/>
                <w:sz w:val="20"/>
                <w:szCs w:val="24"/>
              </w:rPr>
              <w:t>1</w:t>
            </w:r>
            <w:r w:rsidRPr="003A1997">
              <w:rPr>
                <w:rFonts w:ascii="Comic Sans MS" w:hAnsi="Comic Sans MS"/>
                <w:sz w:val="20"/>
                <w:szCs w:val="24"/>
              </w:rPr>
              <w:t xml:space="preserve"> - 8</w:t>
            </w:r>
            <w:r>
              <w:rPr>
                <w:rFonts w:ascii="Comic Sans MS" w:hAnsi="Comic Sans MS"/>
                <w:sz w:val="20"/>
                <w:szCs w:val="24"/>
              </w:rPr>
              <w:t>3</w:t>
            </w:r>
          </w:p>
        </w:tc>
      </w:tr>
    </w:tbl>
    <w:p w14:paraId="2A58BF3F" w14:textId="70A9D309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29ADABC7" w14:textId="77FDE90E" w:rsidR="00432CA9" w:rsidRPr="00432CA9" w:rsidRDefault="00B05EE8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Trinity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0D4376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CD199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Year</w:t>
      </w:r>
      <w:r w:rsidR="000A1E5E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9</w:t>
      </w:r>
    </w:p>
    <w:p w14:paraId="1C3DE14D" w14:textId="77777777" w:rsidR="00CD199C" w:rsidRDefault="00CD199C" w:rsidP="00432CA9">
      <w:pPr>
        <w:pStyle w:val="Default"/>
        <w:rPr>
          <w:b/>
          <w:bCs/>
          <w:sz w:val="28"/>
          <w:szCs w:val="28"/>
        </w:rPr>
      </w:pPr>
    </w:p>
    <w:p w14:paraId="344328A9" w14:textId="0CB550CA" w:rsidR="00B96322" w:rsidRDefault="00B96322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B3826A" wp14:editId="351AFC06">
                <wp:simplePos x="0" y="0"/>
                <wp:positionH relativeFrom="margin">
                  <wp:posOffset>-133350</wp:posOffset>
                </wp:positionH>
                <wp:positionV relativeFrom="paragraph">
                  <wp:posOffset>93345</wp:posOffset>
                </wp:positionV>
                <wp:extent cx="5522495" cy="1419225"/>
                <wp:effectExtent l="0" t="0" r="2159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2495" cy="1419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504B2" id="Rectangle 17" o:spid="_x0000_s1026" style="position:absolute;margin-left:-10.5pt;margin-top:7.35pt;width:434.85pt;height:111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" filled="f" strokecolor="#385d8a" strokeweight="2pt">
                <w10:wrap anchorx="margin"/>
              </v:rect>
            </w:pict>
          </mc:Fallback>
        </mc:AlternateContent>
      </w:r>
    </w:p>
    <w:p w14:paraId="7DA37C8F" w14:textId="2F829F5E" w:rsidR="00B96322" w:rsidRPr="005133AA" w:rsidRDefault="00B96322" w:rsidP="00B96322">
      <w:pPr>
        <w:rPr>
          <w:rFonts w:eastAsia="Times New Roman" w:cs="Times New Roman"/>
          <w:sz w:val="20"/>
          <w:szCs w:val="20"/>
        </w:rPr>
      </w:pPr>
      <w:bookmarkStart w:id="0" w:name="_Hlk48585211"/>
      <w:r w:rsidRPr="005133AA"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 w:rsidRPr="005133AA"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 w:rsidR="00D5318E">
        <w:rPr>
          <w:rFonts w:eastAsia="Times New Roman" w:cs="Times New Roman"/>
          <w:sz w:val="20"/>
          <w:szCs w:val="20"/>
        </w:rPr>
        <w:t>Sparx</w:t>
      </w:r>
      <w:proofErr w:type="spellEnd"/>
      <w:r w:rsidRPr="005133AA">
        <w:rPr>
          <w:rFonts w:eastAsia="Times New Roman" w:cs="Times New Roman"/>
          <w:sz w:val="20"/>
          <w:szCs w:val="20"/>
        </w:rPr>
        <w:t xml:space="preserve"> Maths Clinic every </w:t>
      </w:r>
      <w:r w:rsidR="00D5318E">
        <w:rPr>
          <w:rFonts w:eastAsia="Times New Roman" w:cs="Times New Roman"/>
          <w:sz w:val="20"/>
          <w:szCs w:val="20"/>
        </w:rPr>
        <w:t>Thurs</w:t>
      </w:r>
      <w:r w:rsidRPr="005133AA">
        <w:rPr>
          <w:rFonts w:eastAsia="Times New Roman" w:cs="Times New Roman"/>
          <w:sz w:val="20"/>
          <w:szCs w:val="20"/>
        </w:rPr>
        <w:t>day lunch time</w:t>
      </w:r>
      <w:r w:rsidR="00D5318E">
        <w:rPr>
          <w:rFonts w:eastAsia="Times New Roman" w:cs="Times New Roman"/>
          <w:sz w:val="20"/>
          <w:szCs w:val="20"/>
        </w:rPr>
        <w:t xml:space="preserve"> in DT</w:t>
      </w:r>
      <w:r w:rsidRPr="005133AA">
        <w:rPr>
          <w:rFonts w:eastAsia="Times New Roman" w:cs="Times New Roman"/>
          <w:sz w:val="20"/>
          <w:szCs w:val="20"/>
        </w:rPr>
        <w:t xml:space="preserve"> for extra help and support.</w:t>
      </w:r>
    </w:p>
    <w:p w14:paraId="03EE71FD" w14:textId="1E8629D4" w:rsidR="00B96322" w:rsidRPr="005133AA" w:rsidRDefault="00B96322" w:rsidP="00B96322">
      <w:pPr>
        <w:rPr>
          <w:rFonts w:eastAsia="Times New Roman" w:cs="Times New Roman"/>
          <w:b/>
          <w:bCs/>
          <w:sz w:val="20"/>
          <w:szCs w:val="20"/>
        </w:rPr>
      </w:pPr>
      <w:r w:rsidRPr="005133AA"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6D97AA15" w14:textId="7BD8820C" w:rsidR="00B96322" w:rsidRPr="005133AA" w:rsidRDefault="00B96322" w:rsidP="00B96322">
      <w:pPr>
        <w:rPr>
          <w:rFonts w:eastAsia="Times New Roman" w:cs="Times New Roman"/>
          <w:sz w:val="20"/>
          <w:szCs w:val="20"/>
        </w:rPr>
      </w:pPr>
      <w:r w:rsidRPr="005133AA"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1674A106" w14:textId="2485807D" w:rsidR="00B96322" w:rsidRDefault="00B96322" w:rsidP="00D5318E">
      <w:pPr>
        <w:rPr>
          <w:sz w:val="20"/>
          <w:szCs w:val="20"/>
        </w:rPr>
      </w:pPr>
      <w:r w:rsidRPr="005133AA">
        <w:rPr>
          <w:rFonts w:eastAsia="Times New Roman" w:cs="Times New Roman"/>
          <w:sz w:val="20"/>
          <w:szCs w:val="20"/>
        </w:rPr>
        <w:t>2</w:t>
      </w:r>
      <w:r w:rsidR="00D5318E" w:rsidRPr="00E735CE">
        <w:rPr>
          <w:rFonts w:eastAsia="Times New Roman" w:cs="Times New Roman"/>
        </w:rPr>
        <w:t xml:space="preserve">) </w:t>
      </w:r>
      <w:r w:rsidR="00D5318E" w:rsidRPr="00D36AA7">
        <w:rPr>
          <w:sz w:val="20"/>
          <w:szCs w:val="20"/>
        </w:rPr>
        <w:t xml:space="preserve">Complete the </w:t>
      </w:r>
      <w:r w:rsidR="00D5318E" w:rsidRPr="00D36AA7">
        <w:rPr>
          <w:b/>
          <w:bCs/>
          <w:sz w:val="20"/>
          <w:szCs w:val="20"/>
        </w:rPr>
        <w:t xml:space="preserve">XP Boost </w:t>
      </w:r>
      <w:r w:rsidR="00D5318E" w:rsidRPr="00D36AA7">
        <w:rPr>
          <w:sz w:val="20"/>
          <w:szCs w:val="20"/>
        </w:rPr>
        <w:t xml:space="preserve">questions on </w:t>
      </w:r>
      <w:proofErr w:type="spellStart"/>
      <w:r w:rsidR="00D5318E" w:rsidRPr="00D36AA7">
        <w:rPr>
          <w:b/>
          <w:bCs/>
          <w:sz w:val="20"/>
          <w:szCs w:val="20"/>
        </w:rPr>
        <w:t>Sparx</w:t>
      </w:r>
      <w:proofErr w:type="spellEnd"/>
      <w:r w:rsidR="00D5318E" w:rsidRPr="00D36AA7">
        <w:rPr>
          <w:b/>
          <w:bCs/>
          <w:sz w:val="20"/>
          <w:szCs w:val="20"/>
        </w:rPr>
        <w:t xml:space="preserve"> Maths</w:t>
      </w:r>
      <w:r w:rsidR="00D5318E" w:rsidRPr="00D36AA7">
        <w:rPr>
          <w:sz w:val="20"/>
          <w:szCs w:val="20"/>
        </w:rPr>
        <w:t xml:space="preserve"> every week </w:t>
      </w:r>
      <w:bookmarkEnd w:id="0"/>
    </w:p>
    <w:p w14:paraId="309F0C7C" w14:textId="77777777" w:rsidR="00D5318E" w:rsidRPr="005133AA" w:rsidRDefault="00D5318E" w:rsidP="00D5318E">
      <w:pPr>
        <w:rPr>
          <w:rFonts w:cs="Times New Roman"/>
          <w:sz w:val="20"/>
          <w:szCs w:val="20"/>
        </w:rPr>
      </w:pPr>
    </w:p>
    <w:p w14:paraId="72C65CAF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049397D5" w14:textId="2818D249" w:rsidR="000D4376" w:rsidRPr="005133AA" w:rsidRDefault="004C0A72" w:rsidP="00432CA9">
      <w:pPr>
        <w:pStyle w:val="Default"/>
        <w:rPr>
          <w:b/>
          <w:bCs/>
        </w:rPr>
      </w:pPr>
      <w:r>
        <w:rPr>
          <w:b/>
          <w:bCs/>
          <w:noProof/>
        </w:rPr>
        <w:t xml:space="preserve">   </w:t>
      </w:r>
      <w:r w:rsidRPr="005133AA">
        <w:rPr>
          <w:b/>
          <w:bCs/>
          <w:noProof/>
        </w:rPr>
        <w:t xml:space="preserve">Trinity Term 2 Knowledge                                    </w:t>
      </w:r>
      <w:r w:rsidR="000D4376" w:rsidRPr="005133AA">
        <w:rPr>
          <w:b/>
          <w:bCs/>
          <w:noProof/>
        </w:rPr>
        <w:t xml:space="preserve">Scan for full list of Year </w:t>
      </w:r>
      <w:r w:rsidR="000A1E5E">
        <w:rPr>
          <w:b/>
          <w:bCs/>
          <w:noProof/>
        </w:rPr>
        <w:t xml:space="preserve">9 </w:t>
      </w:r>
      <w:r w:rsidR="000D4376" w:rsidRPr="005133AA">
        <w:rPr>
          <w:b/>
          <w:bCs/>
          <w:noProof/>
        </w:rPr>
        <w:t>Maths facts</w:t>
      </w:r>
    </w:p>
    <w:p w14:paraId="50F73AF2" w14:textId="7BE266FA" w:rsidR="000D4376" w:rsidRDefault="00A322A8" w:rsidP="00432CA9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70E9D7C" wp14:editId="18CBBE05">
            <wp:simplePos x="0" y="0"/>
            <wp:positionH relativeFrom="column">
              <wp:posOffset>4475547</wp:posOffset>
            </wp:positionH>
            <wp:positionV relativeFrom="paragraph">
              <wp:posOffset>105076</wp:posOffset>
            </wp:positionV>
            <wp:extent cx="925830" cy="922655"/>
            <wp:effectExtent l="0" t="0" r="762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A802590" wp14:editId="1C5C8EBD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3400425" cy="172021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0783" cy="1725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5209F" w14:textId="0134CA0C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3DE41BB7" w14:textId="77777777" w:rsidR="000D4376" w:rsidRDefault="000D4376" w:rsidP="00432CA9">
      <w:pPr>
        <w:pStyle w:val="Default"/>
        <w:rPr>
          <w:b/>
          <w:bCs/>
          <w:sz w:val="28"/>
          <w:szCs w:val="28"/>
        </w:rPr>
      </w:pPr>
    </w:p>
    <w:p w14:paraId="18BC849B" w14:textId="77777777" w:rsidR="00C72E61" w:rsidRDefault="00C72E61" w:rsidP="00432CA9">
      <w:pPr>
        <w:pStyle w:val="Default"/>
        <w:rPr>
          <w:b/>
          <w:bCs/>
          <w:noProof/>
          <w:sz w:val="28"/>
          <w:szCs w:val="28"/>
        </w:rPr>
      </w:pPr>
    </w:p>
    <w:p w14:paraId="612B75B5" w14:textId="77777777" w:rsidR="00C72E61" w:rsidRDefault="00C72E61" w:rsidP="00432CA9">
      <w:pPr>
        <w:pStyle w:val="Default"/>
        <w:rPr>
          <w:b/>
          <w:bCs/>
          <w:noProof/>
          <w:sz w:val="28"/>
          <w:szCs w:val="28"/>
        </w:rPr>
      </w:pPr>
    </w:p>
    <w:p w14:paraId="16D93FF5" w14:textId="77777777" w:rsidR="00C72E61" w:rsidRDefault="00C72E61" w:rsidP="00432CA9">
      <w:pPr>
        <w:pStyle w:val="Default"/>
        <w:rPr>
          <w:b/>
          <w:bCs/>
          <w:noProof/>
          <w:sz w:val="28"/>
          <w:szCs w:val="28"/>
        </w:rPr>
      </w:pPr>
    </w:p>
    <w:p w14:paraId="28C163E4" w14:textId="359DDA69" w:rsidR="00C72E61" w:rsidRDefault="00C72E61" w:rsidP="00432CA9">
      <w:pPr>
        <w:pStyle w:val="Default"/>
        <w:rPr>
          <w:b/>
          <w:bCs/>
          <w:noProof/>
          <w:sz w:val="28"/>
          <w:szCs w:val="28"/>
        </w:rPr>
      </w:pPr>
    </w:p>
    <w:p w14:paraId="03D0C358" w14:textId="40CCAE6D" w:rsidR="00A322A8" w:rsidRDefault="00A322A8" w:rsidP="00432CA9">
      <w:pPr>
        <w:pStyle w:val="Default"/>
        <w:rPr>
          <w:b/>
          <w:bCs/>
          <w:noProof/>
          <w:sz w:val="28"/>
          <w:szCs w:val="28"/>
        </w:rPr>
      </w:pPr>
    </w:p>
    <w:p w14:paraId="074C5EFF" w14:textId="17E5167C" w:rsidR="00A322A8" w:rsidRDefault="00A322A8" w:rsidP="00432CA9">
      <w:pPr>
        <w:pStyle w:val="Default"/>
        <w:rPr>
          <w:b/>
          <w:bCs/>
          <w:noProof/>
          <w:sz w:val="28"/>
          <w:szCs w:val="28"/>
        </w:rPr>
      </w:pPr>
    </w:p>
    <w:p w14:paraId="47B45399" w14:textId="30987608" w:rsidR="004C0A72" w:rsidRDefault="004C0A72" w:rsidP="00A322A8">
      <w:pPr>
        <w:pStyle w:val="Default"/>
        <w:jc w:val="center"/>
        <w:rPr>
          <w:rFonts w:ascii="Comic Sans MS" w:hAnsi="Comic Sans MS" w:cs="Times New Roman"/>
          <w:b/>
          <w:sz w:val="28"/>
          <w:szCs w:val="28"/>
          <w:u w:val="single"/>
        </w:rPr>
      </w:pPr>
      <w:r w:rsidRPr="00432CA9">
        <w:rPr>
          <w:rFonts w:ascii="Comic Sans MS" w:hAnsi="Comic Sans MS" w:cs="Times New Roman"/>
          <w:b/>
          <w:sz w:val="28"/>
          <w:szCs w:val="28"/>
          <w:u w:val="single"/>
        </w:rPr>
        <w:lastRenderedPageBreak/>
        <w:t>Knowledge Organiser</w:t>
      </w:r>
    </w:p>
    <w:p w14:paraId="63F4EBCB" w14:textId="77777777" w:rsidR="005133AA" w:rsidRDefault="005133AA" w:rsidP="00A322A8">
      <w:pPr>
        <w:pStyle w:val="Default"/>
        <w:jc w:val="center"/>
        <w:rPr>
          <w:noProof/>
        </w:rPr>
      </w:pPr>
    </w:p>
    <w:p w14:paraId="19D6D2E5" w14:textId="37AC6346" w:rsidR="00A322A8" w:rsidRPr="00432CA9" w:rsidRDefault="00A322A8" w:rsidP="004C0A72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Trinity</w:t>
      </w:r>
      <w:r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 Set 1</w:t>
      </w:r>
      <w:r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D5318E">
        <w:rPr>
          <w:rFonts w:ascii="Comic Sans MS" w:eastAsia="Times New Roman" w:hAnsi="Comic Sans MS" w:cs="Times New Roman"/>
          <w:b/>
          <w:bCs/>
          <w:sz w:val="28"/>
          <w:szCs w:val="28"/>
          <w:u w:val="single"/>
        </w:rPr>
        <w:t>Year 9</w:t>
      </w:r>
      <w:bookmarkStart w:id="1" w:name="_GoBack"/>
      <w:bookmarkEnd w:id="1"/>
    </w:p>
    <w:p w14:paraId="6BF7E62D" w14:textId="4A7B0AD3" w:rsidR="004C0A72" w:rsidRDefault="00D5318E" w:rsidP="004C0A72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BD6CA6" wp14:editId="72FF4581">
                <wp:simplePos x="0" y="0"/>
                <wp:positionH relativeFrom="column">
                  <wp:posOffset>-114300</wp:posOffset>
                </wp:positionH>
                <wp:positionV relativeFrom="paragraph">
                  <wp:posOffset>3850005</wp:posOffset>
                </wp:positionV>
                <wp:extent cx="5612732" cy="1600200"/>
                <wp:effectExtent l="0" t="0" r="2667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2732" cy="16002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0C73B1" id="Rectangle 11" o:spid="_x0000_s1026" style="position:absolute;margin-left:-9pt;margin-top:303.15pt;width:441.95pt;height:12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" filled="f" strokecolor="#385d8a" strokeweight="2pt"/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977"/>
        <w:tblW w:w="8784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3941"/>
      </w:tblGrid>
      <w:tr w:rsidR="00B05EE8" w:rsidRPr="00E73F3E" w14:paraId="1DF99444" w14:textId="77777777" w:rsidTr="00D5318E">
        <w:tc>
          <w:tcPr>
            <w:tcW w:w="2827" w:type="dxa"/>
            <w:vMerge w:val="restart"/>
          </w:tcPr>
          <w:p w14:paraId="1FB20062" w14:textId="77777777" w:rsidR="00B05EE8" w:rsidRPr="00E73F3E" w:rsidRDefault="00B05EE8" w:rsidP="00A9297A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0AC57464" w14:textId="77777777" w:rsidR="00B05EE8" w:rsidRPr="000D4376" w:rsidRDefault="00B05EE8" w:rsidP="00A9297A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0D4376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7D63BB24" wp14:editId="760F4A03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22860</wp:posOffset>
                  </wp:positionV>
                  <wp:extent cx="1143000" cy="304165"/>
                  <wp:effectExtent l="0" t="0" r="0" b="63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4376">
              <w:rPr>
                <w:rFonts w:ascii="Comic Sans MS" w:hAnsi="Comic Sans MS"/>
              </w:rPr>
              <w:t xml:space="preserve"> </w:t>
            </w:r>
          </w:p>
          <w:p w14:paraId="540ECA10" w14:textId="77777777" w:rsidR="00B05EE8" w:rsidRPr="000D4376" w:rsidRDefault="00B05EE8" w:rsidP="00A9297A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3941" w:type="dxa"/>
          </w:tcPr>
          <w:p w14:paraId="566AA852" w14:textId="77777777" w:rsidR="00B05EE8" w:rsidRDefault="00B05EE8" w:rsidP="00A9297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E73F3E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54C829D4" w14:textId="77777777" w:rsidR="00B05EE8" w:rsidRPr="00E73F3E" w:rsidRDefault="00B05EE8" w:rsidP="00A9297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73F3E">
              <w:rPr>
                <w:rFonts w:ascii="Comic Sans MS" w:hAnsi="Comic Sans MS"/>
                <w:b/>
                <w:bCs/>
              </w:rPr>
              <w:t>homework</w:t>
            </w:r>
            <w:r>
              <w:rPr>
                <w:rFonts w:ascii="Comic Sans MS" w:hAnsi="Comic Sans MS"/>
                <w:b/>
                <w:bCs/>
              </w:rPr>
              <w:t xml:space="preserve"> t</w:t>
            </w:r>
            <w:r w:rsidRPr="00E73F3E">
              <w:rPr>
                <w:rFonts w:ascii="Comic Sans MS" w:hAnsi="Comic Sans MS"/>
                <w:b/>
                <w:bCs/>
              </w:rPr>
              <w:t>asks</w:t>
            </w:r>
          </w:p>
        </w:tc>
      </w:tr>
      <w:tr w:rsidR="00D5318E" w:rsidRPr="00E73F3E" w14:paraId="03851744" w14:textId="77777777" w:rsidTr="00D5318E">
        <w:trPr>
          <w:trHeight w:val="391"/>
        </w:trPr>
        <w:tc>
          <w:tcPr>
            <w:tcW w:w="2827" w:type="dxa"/>
            <w:vMerge/>
          </w:tcPr>
          <w:p w14:paraId="0AB9BDE9" w14:textId="77777777" w:rsidR="00D5318E" w:rsidRPr="000D4376" w:rsidRDefault="00D5318E" w:rsidP="00A929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12B758E2" w14:textId="77777777" w:rsidR="00D5318E" w:rsidRPr="000D4376" w:rsidRDefault="00D5318E" w:rsidP="00A929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941" w:type="dxa"/>
          </w:tcPr>
          <w:p w14:paraId="198E4F4E" w14:textId="77777777" w:rsidR="00D5318E" w:rsidRPr="00E73F3E" w:rsidRDefault="00D5318E" w:rsidP="00A9297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73F3E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D5318E" w:rsidRPr="00801776" w14:paraId="33B8A22D" w14:textId="77777777" w:rsidTr="00D5318E">
        <w:tc>
          <w:tcPr>
            <w:tcW w:w="2827" w:type="dxa"/>
          </w:tcPr>
          <w:p w14:paraId="23DA3A76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 congruent triangles and shapes</w:t>
            </w:r>
          </w:p>
        </w:tc>
        <w:tc>
          <w:tcPr>
            <w:tcW w:w="664" w:type="dxa"/>
          </w:tcPr>
          <w:p w14:paraId="06018189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2D30EE2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5EEAAB9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41" w:type="dxa"/>
          </w:tcPr>
          <w:p w14:paraId="22E7DA91" w14:textId="77777777" w:rsidR="00D5318E" w:rsidRPr="00801776" w:rsidRDefault="00D5318E" w:rsidP="00A9297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66- 7</w:t>
            </w:r>
          </w:p>
        </w:tc>
      </w:tr>
      <w:tr w:rsidR="00D5318E" w14:paraId="4EA89687" w14:textId="77777777" w:rsidTr="00D5318E">
        <w:tc>
          <w:tcPr>
            <w:tcW w:w="2827" w:type="dxa"/>
          </w:tcPr>
          <w:p w14:paraId="4D326659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congruent triangles for geometric proof</w:t>
            </w:r>
          </w:p>
        </w:tc>
        <w:tc>
          <w:tcPr>
            <w:tcW w:w="664" w:type="dxa"/>
          </w:tcPr>
          <w:p w14:paraId="218D418C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31849D6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5D57681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41" w:type="dxa"/>
          </w:tcPr>
          <w:p w14:paraId="7E6DA039" w14:textId="77777777" w:rsidR="00D5318E" w:rsidRDefault="00D5318E" w:rsidP="00A9297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66- 7</w:t>
            </w:r>
          </w:p>
        </w:tc>
      </w:tr>
      <w:tr w:rsidR="00D5318E" w:rsidRPr="00FF6E4A" w14:paraId="5A711EBD" w14:textId="77777777" w:rsidTr="00D5318E">
        <w:tc>
          <w:tcPr>
            <w:tcW w:w="2827" w:type="dxa"/>
          </w:tcPr>
          <w:p w14:paraId="34A3A192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Calculating speed, distance, time</w:t>
            </w:r>
          </w:p>
        </w:tc>
        <w:tc>
          <w:tcPr>
            <w:tcW w:w="664" w:type="dxa"/>
          </w:tcPr>
          <w:p w14:paraId="047A206E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C3ACCE3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6D311C1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41" w:type="dxa"/>
          </w:tcPr>
          <w:p w14:paraId="5E9021E4" w14:textId="77777777" w:rsidR="00D5318E" w:rsidRPr="00FF6E4A" w:rsidRDefault="00D5318E" w:rsidP="00A9297A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299</w:t>
            </w:r>
          </w:p>
        </w:tc>
      </w:tr>
      <w:tr w:rsidR="00D5318E" w14:paraId="20FB2B99" w14:textId="77777777" w:rsidTr="00D5318E">
        <w:tc>
          <w:tcPr>
            <w:tcW w:w="2827" w:type="dxa"/>
          </w:tcPr>
          <w:p w14:paraId="40B51C9D" w14:textId="77777777" w:rsidR="00D5318E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Constructing and interpreting  distance time graphs </w:t>
            </w:r>
          </w:p>
        </w:tc>
        <w:tc>
          <w:tcPr>
            <w:tcW w:w="664" w:type="dxa"/>
          </w:tcPr>
          <w:p w14:paraId="7F1798B6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74A6A9D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CE8E37A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41" w:type="dxa"/>
          </w:tcPr>
          <w:p w14:paraId="7F815DDF" w14:textId="77777777" w:rsidR="00D5318E" w:rsidRDefault="00D5318E" w:rsidP="00A9297A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171</w:t>
            </w:r>
          </w:p>
        </w:tc>
      </w:tr>
      <w:tr w:rsidR="00D5318E" w14:paraId="4620A0A2" w14:textId="77777777" w:rsidTr="00D5318E">
        <w:tc>
          <w:tcPr>
            <w:tcW w:w="2827" w:type="dxa"/>
          </w:tcPr>
          <w:p w14:paraId="5EC46286" w14:textId="77777777" w:rsidR="00D5318E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  <w:r w:rsidRPr="00577BA4">
              <w:rPr>
                <w:rFonts w:ascii="Comic Sans MS" w:hAnsi="Comic Sans MS"/>
                <w:sz w:val="20"/>
                <w:szCs w:val="20"/>
              </w:rPr>
              <w:t xml:space="preserve">Constructing and interpreting </w:t>
            </w:r>
            <w:r>
              <w:rPr>
                <w:rFonts w:ascii="Comic Sans MS" w:hAnsi="Comic Sans MS"/>
                <w:sz w:val="20"/>
                <w:szCs w:val="20"/>
              </w:rPr>
              <w:t>other real life graphs, including rate being gradient of a linear graph</w:t>
            </w:r>
          </w:p>
        </w:tc>
        <w:tc>
          <w:tcPr>
            <w:tcW w:w="664" w:type="dxa"/>
          </w:tcPr>
          <w:p w14:paraId="2F0495A2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DED315B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F8B512A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41" w:type="dxa"/>
          </w:tcPr>
          <w:p w14:paraId="29087FEE" w14:textId="77777777" w:rsidR="00D5318E" w:rsidRDefault="00D5318E" w:rsidP="00A9297A">
            <w:pPr>
              <w:rPr>
                <w:rFonts w:ascii="Comic Sans MS" w:hAnsi="Comic Sans MS"/>
                <w:sz w:val="20"/>
                <w:szCs w:val="24"/>
              </w:rPr>
            </w:pPr>
            <w:r w:rsidRPr="0054394D">
              <w:rPr>
                <w:rFonts w:ascii="Comic Sans MS" w:hAnsi="Comic Sans MS"/>
                <w:sz w:val="20"/>
                <w:szCs w:val="24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4"/>
              </w:rPr>
              <w:t>288, 388a</w:t>
            </w:r>
          </w:p>
        </w:tc>
      </w:tr>
      <w:tr w:rsidR="00D5318E" w:rsidRPr="00FF6E4A" w14:paraId="149D9B83" w14:textId="77777777" w:rsidTr="00D5318E">
        <w:tc>
          <w:tcPr>
            <w:tcW w:w="2827" w:type="dxa"/>
          </w:tcPr>
          <w:p w14:paraId="6CBF3227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Solving problems involving rate of change </w:t>
            </w:r>
          </w:p>
        </w:tc>
        <w:tc>
          <w:tcPr>
            <w:tcW w:w="664" w:type="dxa"/>
          </w:tcPr>
          <w:p w14:paraId="7DF3F10F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273C610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E81FFCB" w14:textId="77777777" w:rsidR="00D5318E" w:rsidRPr="00432CA9" w:rsidRDefault="00D5318E" w:rsidP="00A9297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41" w:type="dxa"/>
          </w:tcPr>
          <w:p w14:paraId="78028B0E" w14:textId="77777777" w:rsidR="00D5318E" w:rsidRPr="00FF6E4A" w:rsidRDefault="00D5318E" w:rsidP="00A9297A">
            <w:pPr>
              <w:rPr>
                <w:rFonts w:ascii="Comic Sans MS" w:hAnsi="Comic Sans MS"/>
                <w:sz w:val="20"/>
                <w:szCs w:val="24"/>
              </w:rPr>
            </w:pPr>
            <w:r w:rsidRPr="003A1997">
              <w:rPr>
                <w:rFonts w:ascii="Comic Sans MS" w:hAnsi="Comic Sans MS"/>
                <w:sz w:val="20"/>
                <w:szCs w:val="24"/>
              </w:rPr>
              <w:t>Video 8</w:t>
            </w:r>
            <w:r>
              <w:rPr>
                <w:rFonts w:ascii="Comic Sans MS" w:hAnsi="Comic Sans MS"/>
                <w:sz w:val="20"/>
                <w:szCs w:val="24"/>
              </w:rPr>
              <w:t>1</w:t>
            </w:r>
            <w:r w:rsidRPr="003A1997">
              <w:rPr>
                <w:rFonts w:ascii="Comic Sans MS" w:hAnsi="Comic Sans MS"/>
                <w:sz w:val="20"/>
                <w:szCs w:val="24"/>
              </w:rPr>
              <w:t xml:space="preserve"> - 8</w:t>
            </w:r>
            <w:r>
              <w:rPr>
                <w:rFonts w:ascii="Comic Sans MS" w:hAnsi="Comic Sans MS"/>
                <w:sz w:val="20"/>
                <w:szCs w:val="24"/>
              </w:rPr>
              <w:t>3</w:t>
            </w:r>
          </w:p>
        </w:tc>
      </w:tr>
    </w:tbl>
    <w:p w14:paraId="2B76DE58" w14:textId="77777777" w:rsidR="00D5318E" w:rsidRPr="005133AA" w:rsidRDefault="00D5318E" w:rsidP="00D5318E">
      <w:pPr>
        <w:rPr>
          <w:rFonts w:eastAsia="Times New Roman" w:cs="Times New Roman"/>
          <w:sz w:val="20"/>
          <w:szCs w:val="20"/>
        </w:rPr>
      </w:pPr>
      <w:r w:rsidRPr="005133AA"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 w:rsidRPr="005133AA"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>
        <w:rPr>
          <w:rFonts w:eastAsia="Times New Roman" w:cs="Times New Roman"/>
          <w:sz w:val="20"/>
          <w:szCs w:val="20"/>
        </w:rPr>
        <w:t>Sparx</w:t>
      </w:r>
      <w:proofErr w:type="spellEnd"/>
      <w:r w:rsidRPr="005133AA">
        <w:rPr>
          <w:rFonts w:eastAsia="Times New Roman" w:cs="Times New Roman"/>
          <w:sz w:val="20"/>
          <w:szCs w:val="20"/>
        </w:rPr>
        <w:t xml:space="preserve"> Maths Clinic every </w:t>
      </w:r>
      <w:r>
        <w:rPr>
          <w:rFonts w:eastAsia="Times New Roman" w:cs="Times New Roman"/>
          <w:sz w:val="20"/>
          <w:szCs w:val="20"/>
        </w:rPr>
        <w:t>Thurs</w:t>
      </w:r>
      <w:r w:rsidRPr="005133AA">
        <w:rPr>
          <w:rFonts w:eastAsia="Times New Roman" w:cs="Times New Roman"/>
          <w:sz w:val="20"/>
          <w:szCs w:val="20"/>
        </w:rPr>
        <w:t>day lunch time</w:t>
      </w:r>
      <w:r>
        <w:rPr>
          <w:rFonts w:eastAsia="Times New Roman" w:cs="Times New Roman"/>
          <w:sz w:val="20"/>
          <w:szCs w:val="20"/>
        </w:rPr>
        <w:t xml:space="preserve"> in DT</w:t>
      </w:r>
      <w:r w:rsidRPr="005133AA">
        <w:rPr>
          <w:rFonts w:eastAsia="Times New Roman" w:cs="Times New Roman"/>
          <w:sz w:val="20"/>
          <w:szCs w:val="20"/>
        </w:rPr>
        <w:t xml:space="preserve"> for extra help and support.</w:t>
      </w:r>
    </w:p>
    <w:p w14:paraId="0A3CA77F" w14:textId="77777777" w:rsidR="00D5318E" w:rsidRPr="005133AA" w:rsidRDefault="00D5318E" w:rsidP="00D5318E">
      <w:pPr>
        <w:rPr>
          <w:rFonts w:eastAsia="Times New Roman" w:cs="Times New Roman"/>
          <w:b/>
          <w:bCs/>
          <w:sz w:val="20"/>
          <w:szCs w:val="20"/>
        </w:rPr>
      </w:pPr>
      <w:r w:rsidRPr="005133AA"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53F2583A" w14:textId="77777777" w:rsidR="00D5318E" w:rsidRPr="005133AA" w:rsidRDefault="00D5318E" w:rsidP="00D5318E">
      <w:pPr>
        <w:rPr>
          <w:rFonts w:eastAsia="Times New Roman" w:cs="Times New Roman"/>
          <w:sz w:val="20"/>
          <w:szCs w:val="20"/>
        </w:rPr>
      </w:pPr>
      <w:r w:rsidRPr="005133AA"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132F7F8A" w14:textId="77777777" w:rsidR="00D5318E" w:rsidRDefault="00D5318E" w:rsidP="00D5318E">
      <w:pPr>
        <w:rPr>
          <w:sz w:val="20"/>
          <w:szCs w:val="20"/>
        </w:rPr>
      </w:pPr>
      <w:r w:rsidRPr="005133AA">
        <w:rPr>
          <w:rFonts w:eastAsia="Times New Roman" w:cs="Times New Roman"/>
          <w:sz w:val="20"/>
          <w:szCs w:val="20"/>
        </w:rPr>
        <w:t>2</w:t>
      </w:r>
      <w:r w:rsidRPr="00E735CE">
        <w:rPr>
          <w:rFonts w:eastAsia="Times New Roman" w:cs="Times New Roman"/>
        </w:rPr>
        <w:t xml:space="preserve">) </w:t>
      </w:r>
      <w:r w:rsidRPr="00D36AA7">
        <w:rPr>
          <w:sz w:val="20"/>
          <w:szCs w:val="20"/>
        </w:rPr>
        <w:t xml:space="preserve">Complete the </w:t>
      </w:r>
      <w:r w:rsidRPr="00D36AA7">
        <w:rPr>
          <w:b/>
          <w:bCs/>
          <w:sz w:val="20"/>
          <w:szCs w:val="20"/>
        </w:rPr>
        <w:t xml:space="preserve">XP Boost </w:t>
      </w:r>
      <w:r w:rsidRPr="00D36AA7">
        <w:rPr>
          <w:sz w:val="20"/>
          <w:szCs w:val="20"/>
        </w:rPr>
        <w:t xml:space="preserve">questions on </w:t>
      </w:r>
      <w:proofErr w:type="spellStart"/>
      <w:r w:rsidRPr="00D36AA7">
        <w:rPr>
          <w:b/>
          <w:bCs/>
          <w:sz w:val="20"/>
          <w:szCs w:val="20"/>
        </w:rPr>
        <w:t>Sparx</w:t>
      </w:r>
      <w:proofErr w:type="spellEnd"/>
      <w:r w:rsidRPr="00D36AA7">
        <w:rPr>
          <w:b/>
          <w:bCs/>
          <w:sz w:val="20"/>
          <w:szCs w:val="20"/>
        </w:rPr>
        <w:t xml:space="preserve"> Maths</w:t>
      </w:r>
      <w:r w:rsidRPr="00D36AA7">
        <w:rPr>
          <w:sz w:val="20"/>
          <w:szCs w:val="20"/>
        </w:rPr>
        <w:t xml:space="preserve"> every week </w:t>
      </w:r>
    </w:p>
    <w:p w14:paraId="05C41897" w14:textId="203C9C23" w:rsidR="004C0A72" w:rsidRDefault="004C0A72" w:rsidP="004C0A72">
      <w:pPr>
        <w:pStyle w:val="Default"/>
        <w:rPr>
          <w:b/>
          <w:bCs/>
          <w:sz w:val="28"/>
          <w:szCs w:val="28"/>
        </w:rPr>
      </w:pPr>
    </w:p>
    <w:p w14:paraId="503EBDBC" w14:textId="77777777" w:rsidR="00D5318E" w:rsidRDefault="00D5318E" w:rsidP="004C0A72">
      <w:pPr>
        <w:pStyle w:val="Default"/>
        <w:rPr>
          <w:b/>
          <w:bCs/>
          <w:sz w:val="28"/>
          <w:szCs w:val="28"/>
        </w:rPr>
      </w:pPr>
    </w:p>
    <w:p w14:paraId="4EF00330" w14:textId="658D13E6" w:rsidR="004C0A72" w:rsidRPr="00D5318E" w:rsidRDefault="004C0A72" w:rsidP="004C0A72">
      <w:pPr>
        <w:pStyle w:val="Default"/>
        <w:rPr>
          <w:b/>
          <w:bCs/>
          <w:noProof/>
        </w:rPr>
      </w:pPr>
      <w:r>
        <w:rPr>
          <w:b/>
          <w:bCs/>
          <w:noProof/>
        </w:rPr>
        <w:t xml:space="preserve">   </w:t>
      </w:r>
      <w:r w:rsidRPr="004C0A72">
        <w:rPr>
          <w:b/>
          <w:bCs/>
          <w:noProof/>
        </w:rPr>
        <w:t xml:space="preserve">Trinity Term 2 Knowledge </w:t>
      </w:r>
      <w:r>
        <w:rPr>
          <w:b/>
          <w:bCs/>
          <w:noProof/>
        </w:rPr>
        <w:t xml:space="preserve">                                   </w:t>
      </w:r>
      <w:r w:rsidRPr="000D4376">
        <w:rPr>
          <w:b/>
          <w:bCs/>
          <w:noProof/>
        </w:rPr>
        <w:t xml:space="preserve">Scan for full list of </w:t>
      </w:r>
      <w:r w:rsidR="00D5318E">
        <w:rPr>
          <w:b/>
          <w:bCs/>
          <w:noProof/>
        </w:rPr>
        <w:t>Year 9</w:t>
      </w:r>
      <w:r w:rsidRPr="000D4376">
        <w:rPr>
          <w:b/>
          <w:bCs/>
          <w:noProof/>
        </w:rPr>
        <w:t xml:space="preserve"> Maths facts</w:t>
      </w:r>
    </w:p>
    <w:p w14:paraId="68B73A54" w14:textId="1FFA9439" w:rsidR="004C0A72" w:rsidRDefault="00A322A8" w:rsidP="004C0A72">
      <w:pPr>
        <w:pStyle w:val="Default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E9FAB8D" wp14:editId="74057D8D">
            <wp:simplePos x="0" y="0"/>
            <wp:positionH relativeFrom="column">
              <wp:posOffset>4544829</wp:posOffset>
            </wp:positionH>
            <wp:positionV relativeFrom="paragraph">
              <wp:posOffset>61094</wp:posOffset>
            </wp:positionV>
            <wp:extent cx="925830" cy="922655"/>
            <wp:effectExtent l="0" t="0" r="762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A72">
        <w:rPr>
          <w:b/>
          <w:bCs/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4EF378C" wp14:editId="384CCB4D">
            <wp:simplePos x="0" y="0"/>
            <wp:positionH relativeFrom="margin">
              <wp:posOffset>53975</wp:posOffset>
            </wp:positionH>
            <wp:positionV relativeFrom="paragraph">
              <wp:posOffset>81280</wp:posOffset>
            </wp:positionV>
            <wp:extent cx="3495675" cy="1768475"/>
            <wp:effectExtent l="0" t="0" r="9525" b="317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585F3" w14:textId="3A9FCFFB" w:rsidR="004C0A72" w:rsidRDefault="004C0A72" w:rsidP="004C0A72">
      <w:pPr>
        <w:pStyle w:val="Default"/>
        <w:rPr>
          <w:b/>
          <w:bCs/>
          <w:sz w:val="28"/>
          <w:szCs w:val="28"/>
        </w:rPr>
      </w:pPr>
    </w:p>
    <w:p w14:paraId="7E30A885" w14:textId="68B7AF98" w:rsidR="004C0A72" w:rsidRDefault="004C0A72" w:rsidP="004C0A72">
      <w:pPr>
        <w:pStyle w:val="Default"/>
        <w:rPr>
          <w:b/>
          <w:bCs/>
          <w:sz w:val="28"/>
          <w:szCs w:val="28"/>
        </w:rPr>
      </w:pPr>
    </w:p>
    <w:p w14:paraId="2BBDF014" w14:textId="06ED13F1" w:rsidR="004C0A72" w:rsidRDefault="004C0A72" w:rsidP="004C0A72">
      <w:pPr>
        <w:pStyle w:val="Default"/>
        <w:rPr>
          <w:b/>
          <w:bCs/>
          <w:noProof/>
          <w:sz w:val="28"/>
          <w:szCs w:val="28"/>
        </w:rPr>
      </w:pPr>
    </w:p>
    <w:p w14:paraId="30AFE930" w14:textId="77777777" w:rsidR="004C0A72" w:rsidRDefault="004C0A72" w:rsidP="004C0A72">
      <w:pPr>
        <w:pStyle w:val="Default"/>
        <w:rPr>
          <w:b/>
          <w:bCs/>
          <w:noProof/>
          <w:sz w:val="28"/>
          <w:szCs w:val="28"/>
        </w:rPr>
      </w:pPr>
    </w:p>
    <w:p w14:paraId="67919992" w14:textId="77777777" w:rsidR="004C0A72" w:rsidRDefault="004C0A72" w:rsidP="004C0A72">
      <w:pPr>
        <w:pStyle w:val="Default"/>
        <w:rPr>
          <w:b/>
          <w:bCs/>
          <w:noProof/>
          <w:sz w:val="28"/>
          <w:szCs w:val="28"/>
        </w:rPr>
      </w:pPr>
    </w:p>
    <w:p w14:paraId="30697FFC" w14:textId="1E11395A" w:rsidR="009E4678" w:rsidRDefault="009E4678" w:rsidP="0001184B">
      <w:pPr>
        <w:pStyle w:val="Default"/>
      </w:pPr>
    </w:p>
    <w:p w14:paraId="2DCE76FA" w14:textId="68C99DE2" w:rsidR="00CD199C" w:rsidRDefault="00CD199C" w:rsidP="0001184B">
      <w:pPr>
        <w:pStyle w:val="Default"/>
      </w:pPr>
    </w:p>
    <w:sectPr w:rsidR="00CD199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F0E74" w14:textId="77777777" w:rsidR="000A1E5E" w:rsidRDefault="000A1E5E" w:rsidP="000A1E5E">
      <w:pPr>
        <w:spacing w:after="0" w:line="240" w:lineRule="auto"/>
      </w:pPr>
      <w:r>
        <w:separator/>
      </w:r>
    </w:p>
  </w:endnote>
  <w:endnote w:type="continuationSeparator" w:id="0">
    <w:p w14:paraId="133A799E" w14:textId="77777777" w:rsidR="000A1E5E" w:rsidRDefault="000A1E5E" w:rsidP="000A1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5B6529" w14:textId="77777777" w:rsidR="000A1E5E" w:rsidRDefault="000A1E5E" w:rsidP="000A1E5E">
      <w:pPr>
        <w:spacing w:after="0" w:line="240" w:lineRule="auto"/>
      </w:pPr>
      <w:r>
        <w:separator/>
      </w:r>
    </w:p>
  </w:footnote>
  <w:footnote w:type="continuationSeparator" w:id="0">
    <w:p w14:paraId="2341D236" w14:textId="77777777" w:rsidR="000A1E5E" w:rsidRDefault="000A1E5E" w:rsidP="000A1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ECC9C" w14:textId="1985D055" w:rsidR="000A1E5E" w:rsidRDefault="000A1E5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991FD37" wp14:editId="761AF7E2">
          <wp:simplePos x="0" y="0"/>
          <wp:positionH relativeFrom="column">
            <wp:posOffset>4752975</wp:posOffset>
          </wp:positionH>
          <wp:positionV relativeFrom="paragraph">
            <wp:posOffset>112395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A1E5E"/>
    <w:rsid w:val="000C19C8"/>
    <w:rsid w:val="000D4376"/>
    <w:rsid w:val="00115AB3"/>
    <w:rsid w:val="00123603"/>
    <w:rsid w:val="00150EFC"/>
    <w:rsid w:val="0018723E"/>
    <w:rsid w:val="001B30C3"/>
    <w:rsid w:val="00250A63"/>
    <w:rsid w:val="00294998"/>
    <w:rsid w:val="002A6B63"/>
    <w:rsid w:val="002B0D1D"/>
    <w:rsid w:val="003634EC"/>
    <w:rsid w:val="003761C0"/>
    <w:rsid w:val="00391F2D"/>
    <w:rsid w:val="003A1997"/>
    <w:rsid w:val="003A58CF"/>
    <w:rsid w:val="003B01DF"/>
    <w:rsid w:val="003E125D"/>
    <w:rsid w:val="003F17BC"/>
    <w:rsid w:val="00432CA9"/>
    <w:rsid w:val="00436375"/>
    <w:rsid w:val="004737CE"/>
    <w:rsid w:val="00477F3B"/>
    <w:rsid w:val="004C015F"/>
    <w:rsid w:val="004C0A72"/>
    <w:rsid w:val="004D58A5"/>
    <w:rsid w:val="004F0EB4"/>
    <w:rsid w:val="004F65B1"/>
    <w:rsid w:val="005133AA"/>
    <w:rsid w:val="00566780"/>
    <w:rsid w:val="00577BA4"/>
    <w:rsid w:val="005D0267"/>
    <w:rsid w:val="00614603"/>
    <w:rsid w:val="00630ABF"/>
    <w:rsid w:val="006662D9"/>
    <w:rsid w:val="00746657"/>
    <w:rsid w:val="00757F98"/>
    <w:rsid w:val="007615BF"/>
    <w:rsid w:val="00770270"/>
    <w:rsid w:val="007B464C"/>
    <w:rsid w:val="007E3B40"/>
    <w:rsid w:val="00801776"/>
    <w:rsid w:val="00802FCD"/>
    <w:rsid w:val="00816D8C"/>
    <w:rsid w:val="00890204"/>
    <w:rsid w:val="008D27E2"/>
    <w:rsid w:val="00944B05"/>
    <w:rsid w:val="009A4591"/>
    <w:rsid w:val="009E4678"/>
    <w:rsid w:val="009F71E4"/>
    <w:rsid w:val="00A2144E"/>
    <w:rsid w:val="00A322A8"/>
    <w:rsid w:val="00A4734B"/>
    <w:rsid w:val="00A66405"/>
    <w:rsid w:val="00A766B9"/>
    <w:rsid w:val="00B05EE8"/>
    <w:rsid w:val="00B96322"/>
    <w:rsid w:val="00BC2E6A"/>
    <w:rsid w:val="00BD39EC"/>
    <w:rsid w:val="00BD6C2E"/>
    <w:rsid w:val="00BD76DB"/>
    <w:rsid w:val="00BF643D"/>
    <w:rsid w:val="00C72E61"/>
    <w:rsid w:val="00C7494D"/>
    <w:rsid w:val="00C85A2B"/>
    <w:rsid w:val="00CB29C8"/>
    <w:rsid w:val="00CD199C"/>
    <w:rsid w:val="00D24D16"/>
    <w:rsid w:val="00D5318E"/>
    <w:rsid w:val="00DA2496"/>
    <w:rsid w:val="00DC4A6A"/>
    <w:rsid w:val="00E15F1B"/>
    <w:rsid w:val="00E73F3E"/>
    <w:rsid w:val="00E84BD6"/>
    <w:rsid w:val="00EA5A25"/>
    <w:rsid w:val="00F070B9"/>
    <w:rsid w:val="00F3053E"/>
    <w:rsid w:val="00F341DA"/>
    <w:rsid w:val="00F44336"/>
    <w:rsid w:val="00FB0832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A1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E5E"/>
  </w:style>
  <w:style w:type="paragraph" w:styleId="Footer">
    <w:name w:val="footer"/>
    <w:basedOn w:val="Normal"/>
    <w:link w:val="FooterChar"/>
    <w:uiPriority w:val="99"/>
    <w:unhideWhenUsed/>
    <w:rsid w:val="000A1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10</cp:revision>
  <dcterms:created xsi:type="dcterms:W3CDTF">2020-08-19T12:02:00Z</dcterms:created>
  <dcterms:modified xsi:type="dcterms:W3CDTF">2024-08-30T10:07:00Z</dcterms:modified>
</cp:coreProperties>
</file>